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3971" w:rsidRPr="00173AA9" w:rsidRDefault="00C63971" w:rsidP="00C63971">
      <w:pPr>
        <w:rPr>
          <w:rFonts w:ascii="Times New Roman" w:hAnsi="Times New Roman" w:cs="Times New Roman"/>
          <w:sz w:val="24"/>
          <w:szCs w:val="24"/>
        </w:rPr>
      </w:pPr>
      <w:r w:rsidRPr="00250A16">
        <w:rPr>
          <w:rFonts w:ascii="Times New Roman" w:hAnsi="Times New Roman" w:cs="Times New Roman"/>
          <w:sz w:val="28"/>
          <w:szCs w:val="28"/>
        </w:rPr>
        <w:t>План-график показов фильмов с использованием стационарных и передвижны</w:t>
      </w:r>
      <w:r w:rsidR="00F47C71" w:rsidRPr="00250A16">
        <w:rPr>
          <w:rFonts w:ascii="Times New Roman" w:hAnsi="Times New Roman" w:cs="Times New Roman"/>
          <w:sz w:val="28"/>
          <w:szCs w:val="28"/>
        </w:rPr>
        <w:t>х киновидеоустановок на июл</w:t>
      </w:r>
      <w:r w:rsidR="00A72249" w:rsidRPr="00250A16">
        <w:rPr>
          <w:rFonts w:ascii="Times New Roman" w:hAnsi="Times New Roman" w:cs="Times New Roman"/>
          <w:sz w:val="28"/>
          <w:szCs w:val="28"/>
        </w:rPr>
        <w:t>ь</w:t>
      </w:r>
      <w:r w:rsidRPr="00250A16">
        <w:rPr>
          <w:rFonts w:ascii="Times New Roman" w:hAnsi="Times New Roman" w:cs="Times New Roman"/>
          <w:sz w:val="28"/>
          <w:szCs w:val="28"/>
        </w:rPr>
        <w:t xml:space="preserve"> </w:t>
      </w:r>
      <w:r w:rsidR="00CF5A23" w:rsidRPr="00250A16">
        <w:rPr>
          <w:rFonts w:ascii="Times New Roman" w:hAnsi="Times New Roman" w:cs="Times New Roman"/>
          <w:sz w:val="28"/>
          <w:szCs w:val="28"/>
        </w:rPr>
        <w:t>2025</w:t>
      </w:r>
      <w:r w:rsidRPr="00250A16">
        <w:rPr>
          <w:rFonts w:ascii="Times New Roman" w:hAnsi="Times New Roman" w:cs="Times New Roman"/>
          <w:sz w:val="28"/>
          <w:szCs w:val="28"/>
        </w:rPr>
        <w:t xml:space="preserve">г. в агрогородках </w:t>
      </w:r>
      <w:bookmarkStart w:id="0" w:name="_GoBack"/>
      <w:bookmarkEnd w:id="0"/>
      <w:r w:rsidRPr="00250A16">
        <w:rPr>
          <w:rFonts w:ascii="Times New Roman" w:hAnsi="Times New Roman" w:cs="Times New Roman"/>
          <w:sz w:val="28"/>
          <w:szCs w:val="28"/>
        </w:rPr>
        <w:t>Кормянского района</w:t>
      </w:r>
      <w:r w:rsidRPr="00173AA9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</w:t>
      </w:r>
      <w:r w:rsidR="00E05579" w:rsidRPr="00173AA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73A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tbl>
      <w:tblPr>
        <w:tblStyle w:val="a4"/>
        <w:tblpPr w:leftFromText="180" w:rightFromText="180" w:vertAnchor="page" w:horzAnchor="margin" w:tblpX="-572" w:tblpY="2917"/>
        <w:tblW w:w="15273" w:type="dxa"/>
        <w:tblLayout w:type="fixed"/>
        <w:tblLook w:val="04A0" w:firstRow="1" w:lastRow="0" w:firstColumn="1" w:lastColumn="0" w:noHBand="0" w:noVBand="1"/>
      </w:tblPr>
      <w:tblGrid>
        <w:gridCol w:w="3227"/>
        <w:gridCol w:w="1442"/>
        <w:gridCol w:w="1249"/>
        <w:gridCol w:w="3121"/>
        <w:gridCol w:w="1659"/>
        <w:gridCol w:w="2025"/>
        <w:gridCol w:w="952"/>
        <w:gridCol w:w="1598"/>
      </w:tblGrid>
      <w:tr w:rsidR="00C63971" w:rsidRPr="00173AA9" w:rsidTr="007F149F">
        <w:tc>
          <w:tcPr>
            <w:tcW w:w="3227" w:type="dxa"/>
            <w:vAlign w:val="center"/>
          </w:tcPr>
          <w:p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показа</w:t>
            </w:r>
          </w:p>
        </w:tc>
        <w:tc>
          <w:tcPr>
            <w:tcW w:w="1442" w:type="dxa"/>
            <w:vAlign w:val="center"/>
          </w:tcPr>
          <w:p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49" w:type="dxa"/>
            <w:vAlign w:val="center"/>
          </w:tcPr>
          <w:p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3121" w:type="dxa"/>
            <w:vAlign w:val="center"/>
          </w:tcPr>
          <w:p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фильма</w:t>
            </w:r>
          </w:p>
        </w:tc>
        <w:tc>
          <w:tcPr>
            <w:tcW w:w="1659" w:type="dxa"/>
            <w:vAlign w:val="center"/>
          </w:tcPr>
          <w:p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</w:t>
            </w:r>
            <w:r w:rsidR="007F1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мин</w:t>
            </w:r>
          </w:p>
        </w:tc>
        <w:tc>
          <w:tcPr>
            <w:tcW w:w="2025" w:type="dxa"/>
            <w:vAlign w:val="center"/>
          </w:tcPr>
          <w:p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Режиссер-постановщик</w:t>
            </w:r>
          </w:p>
        </w:tc>
        <w:tc>
          <w:tcPr>
            <w:tcW w:w="952" w:type="dxa"/>
            <w:vAlign w:val="center"/>
          </w:tcPr>
          <w:p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пр</w:t>
            </w:r>
            <w:r w:rsidR="007F1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</w:t>
            </w:r>
          </w:p>
        </w:tc>
        <w:tc>
          <w:tcPr>
            <w:tcW w:w="1598" w:type="dxa"/>
            <w:vAlign w:val="center"/>
          </w:tcPr>
          <w:p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билета, руб.</w:t>
            </w:r>
          </w:p>
        </w:tc>
      </w:tr>
      <w:tr w:rsidR="00C63971" w:rsidRPr="00173AA9" w:rsidTr="00250A16">
        <w:trPr>
          <w:trHeight w:val="1000"/>
        </w:trPr>
        <w:tc>
          <w:tcPr>
            <w:tcW w:w="3227" w:type="dxa"/>
            <w:vAlign w:val="center"/>
          </w:tcPr>
          <w:p w:rsidR="007F149F" w:rsidRPr="007F149F" w:rsidRDefault="007F149F" w:rsidP="003A56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Боровая Буда</w:t>
            </w:r>
            <w:r w:rsidRPr="007F1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63971" w:rsidRPr="00E8533D" w:rsidRDefault="00F47C71" w:rsidP="003A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«Боровобудский сельский дом культуры»</w:t>
            </w:r>
            <w:r w:rsidR="00120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</w:tcPr>
          <w:p w:rsidR="00216781" w:rsidRPr="00216781" w:rsidRDefault="007F149F" w:rsidP="003F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7C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F47C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2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0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7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6781" w:rsidRDefault="00216781" w:rsidP="00250A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3971" w:rsidRPr="00216781" w:rsidRDefault="00F47C71" w:rsidP="003F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22.07.25</w:t>
            </w:r>
            <w:r w:rsidR="007F1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49" w:type="dxa"/>
          </w:tcPr>
          <w:p w:rsidR="00C63971" w:rsidRPr="00173AA9" w:rsidRDefault="00C74DE9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  <w:p w:rsidR="00497FD5" w:rsidRPr="00173AA9" w:rsidRDefault="00497FD5" w:rsidP="0025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D5" w:rsidRPr="00173AA9" w:rsidRDefault="00C74DE9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</w:tc>
        <w:tc>
          <w:tcPr>
            <w:tcW w:w="3121" w:type="dxa"/>
          </w:tcPr>
          <w:p w:rsidR="00F47C71" w:rsidRDefault="007F149F" w:rsidP="007F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7C71">
              <w:rPr>
                <w:rFonts w:ascii="Times New Roman" w:hAnsi="Times New Roman" w:cs="Times New Roman"/>
                <w:sz w:val="24"/>
                <w:szCs w:val="24"/>
              </w:rPr>
              <w:t>Про людей и про войну»</w:t>
            </w:r>
          </w:p>
          <w:p w:rsidR="007F149F" w:rsidRDefault="007F149F" w:rsidP="0025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A1" w:rsidRPr="00F47C71" w:rsidRDefault="00F47C71" w:rsidP="007F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«Соник-3 в кино»</w:t>
            </w:r>
          </w:p>
        </w:tc>
        <w:tc>
          <w:tcPr>
            <w:tcW w:w="1659" w:type="dxa"/>
          </w:tcPr>
          <w:p w:rsidR="00497FD5" w:rsidRPr="00173AA9" w:rsidRDefault="00F47C71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  <w:p w:rsidR="00F47C71" w:rsidRDefault="00F47C71" w:rsidP="0025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A1" w:rsidRPr="00173AA9" w:rsidRDefault="00F47C71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7F1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025" w:type="dxa"/>
          </w:tcPr>
          <w:p w:rsidR="00F47C71" w:rsidRDefault="00F47C71" w:rsidP="00F4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r w:rsidR="00250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Пасичнюк</w:t>
            </w:r>
          </w:p>
          <w:p w:rsidR="00250A16" w:rsidRDefault="00250A16" w:rsidP="00F47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A9" w:rsidRPr="00F47C71" w:rsidRDefault="00F47C71" w:rsidP="00F4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Джефф Фаулер</w:t>
            </w:r>
          </w:p>
        </w:tc>
        <w:tc>
          <w:tcPr>
            <w:tcW w:w="952" w:type="dxa"/>
          </w:tcPr>
          <w:p w:rsidR="00C63971" w:rsidRPr="00173AA9" w:rsidRDefault="00094D65" w:rsidP="007F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1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73AA9" w:rsidRPr="00173AA9" w:rsidRDefault="00173AA9" w:rsidP="007F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A9" w:rsidRPr="00173AA9" w:rsidRDefault="00250A16" w:rsidP="0025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C71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1598" w:type="dxa"/>
          </w:tcPr>
          <w:p w:rsidR="00C63971" w:rsidRPr="00173AA9" w:rsidRDefault="00F47C71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24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497FD5" w:rsidRPr="00173AA9" w:rsidRDefault="00497FD5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D5" w:rsidRPr="00173AA9" w:rsidRDefault="00F47C71" w:rsidP="0025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C63971" w:rsidRPr="00173AA9" w:rsidTr="007F149F">
        <w:trPr>
          <w:trHeight w:val="1161"/>
        </w:trPr>
        <w:tc>
          <w:tcPr>
            <w:tcW w:w="3227" w:type="dxa"/>
          </w:tcPr>
          <w:p w:rsidR="007F149F" w:rsidRPr="007F149F" w:rsidRDefault="007F149F" w:rsidP="00497F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Литвиновичи</w:t>
            </w:r>
            <w:r w:rsidRPr="007F1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60B29" w:rsidRDefault="00497FD5" w:rsidP="0049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60B29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</w:p>
          <w:p w:rsidR="00C63971" w:rsidRPr="00173AA9" w:rsidRDefault="00C74DE9" w:rsidP="0050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7FD5" w:rsidRPr="00173AA9">
              <w:rPr>
                <w:rFonts w:ascii="Times New Roman" w:hAnsi="Times New Roman" w:cs="Times New Roman"/>
                <w:sz w:val="24"/>
                <w:szCs w:val="24"/>
              </w:rPr>
              <w:t>Литвиновичский культурно-досуговый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2" w:type="dxa"/>
          </w:tcPr>
          <w:p w:rsidR="00DF2E0D" w:rsidRDefault="00B26E65" w:rsidP="00C7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DE9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  <w:r w:rsidR="00216781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="007F1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7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F2E0D" w:rsidRDefault="00DF2E0D" w:rsidP="00DF2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0D" w:rsidRDefault="00DF2E0D" w:rsidP="00DF2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971" w:rsidRPr="00DF2E0D" w:rsidRDefault="00C74DE9" w:rsidP="00DF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18.07.25</w:t>
            </w:r>
            <w:r w:rsidR="007F1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49" w:type="dxa"/>
          </w:tcPr>
          <w:p w:rsidR="00DF2E0D" w:rsidRDefault="00497FD5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16:15</w:t>
            </w:r>
          </w:p>
          <w:p w:rsidR="00DF2E0D" w:rsidRDefault="00DF2E0D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0D" w:rsidRDefault="00DF2E0D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D5" w:rsidRPr="00DF2E0D" w:rsidRDefault="00C74DE9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16:15</w:t>
            </w:r>
          </w:p>
        </w:tc>
        <w:tc>
          <w:tcPr>
            <w:tcW w:w="3121" w:type="dxa"/>
          </w:tcPr>
          <w:p w:rsidR="00C74DE9" w:rsidRDefault="007F149F" w:rsidP="007F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4DE9">
              <w:rPr>
                <w:rFonts w:ascii="Times New Roman" w:hAnsi="Times New Roman" w:cs="Times New Roman"/>
                <w:sz w:val="24"/>
                <w:szCs w:val="24"/>
              </w:rPr>
              <w:t>Про людей и про войну»</w:t>
            </w:r>
          </w:p>
          <w:p w:rsidR="006615DD" w:rsidRDefault="006615DD" w:rsidP="007F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DD" w:rsidRDefault="006615DD" w:rsidP="007F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D5" w:rsidRPr="00DF2E0D" w:rsidRDefault="00C74DE9" w:rsidP="007F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«Соник-3 в кино»</w:t>
            </w:r>
          </w:p>
        </w:tc>
        <w:tc>
          <w:tcPr>
            <w:tcW w:w="1659" w:type="dxa"/>
          </w:tcPr>
          <w:p w:rsidR="00497FD5" w:rsidRPr="00173AA9" w:rsidRDefault="00C74DE9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F1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A3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497FD5" w:rsidRPr="00173AA9" w:rsidRDefault="00497FD5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0D" w:rsidRDefault="00DF2E0D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D5" w:rsidRPr="00DF2E0D" w:rsidRDefault="00C74DE9" w:rsidP="007F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мин.</w:t>
            </w:r>
          </w:p>
        </w:tc>
        <w:tc>
          <w:tcPr>
            <w:tcW w:w="2025" w:type="dxa"/>
          </w:tcPr>
          <w:p w:rsidR="00173AA9" w:rsidRPr="00173AA9" w:rsidRDefault="00C74DE9" w:rsidP="002B1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Пасичнюк</w:t>
            </w:r>
          </w:p>
          <w:p w:rsidR="00B942A9" w:rsidRDefault="00B942A9" w:rsidP="00C7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971" w:rsidRPr="00173AA9" w:rsidRDefault="00C74DE9" w:rsidP="007F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Джефф Фаулер</w:t>
            </w:r>
          </w:p>
        </w:tc>
        <w:tc>
          <w:tcPr>
            <w:tcW w:w="952" w:type="dxa"/>
          </w:tcPr>
          <w:p w:rsidR="00B942A9" w:rsidRDefault="00C74DE9" w:rsidP="007F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1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942A9" w:rsidRDefault="00B942A9" w:rsidP="007F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445" w:rsidRDefault="00BD0445" w:rsidP="007F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D5" w:rsidRPr="00BD0445" w:rsidRDefault="00C74DE9" w:rsidP="007F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98" w:type="dxa"/>
          </w:tcPr>
          <w:p w:rsidR="00497FD5" w:rsidRPr="00173AA9" w:rsidRDefault="00C74DE9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  <w:p w:rsidR="00497FD5" w:rsidRPr="00173AA9" w:rsidRDefault="00497FD5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0D" w:rsidRDefault="00B40BD0" w:rsidP="00B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167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37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7FD5" w:rsidRPr="00DF2E0D" w:rsidRDefault="00C74DE9" w:rsidP="007F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2572A1" w:rsidRPr="00173AA9" w:rsidTr="007F149F">
        <w:trPr>
          <w:trHeight w:val="1083"/>
        </w:trPr>
        <w:tc>
          <w:tcPr>
            <w:tcW w:w="3227" w:type="dxa"/>
          </w:tcPr>
          <w:p w:rsidR="007F149F" w:rsidRPr="007F149F" w:rsidRDefault="007F149F" w:rsidP="003A56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Лужок</w:t>
            </w:r>
            <w:r w:rsidRPr="007F1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572A1" w:rsidRPr="00173AA9" w:rsidRDefault="003A56A2" w:rsidP="003A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  <w:p w:rsidR="00A72249" w:rsidRPr="00C74DE9" w:rsidRDefault="00C74DE9" w:rsidP="003A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«Лужковский сельский дом культуры</w:t>
            </w:r>
            <w:r w:rsidR="00A722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:rsidR="002572A1" w:rsidRPr="00137E0B" w:rsidRDefault="00C74DE9" w:rsidP="007F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  <w:r w:rsidR="00216781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="007F1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7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49" w:type="dxa"/>
            <w:vAlign w:val="center"/>
          </w:tcPr>
          <w:p w:rsidR="002572A1" w:rsidRPr="00137E0B" w:rsidRDefault="00C74DE9" w:rsidP="007F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40BD0" w:rsidRPr="00173AA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121" w:type="dxa"/>
            <w:vAlign w:val="center"/>
          </w:tcPr>
          <w:p w:rsidR="002572A1" w:rsidRPr="002E1E9E" w:rsidRDefault="00C74DE9" w:rsidP="007F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«Соник-3 в кино»</w:t>
            </w:r>
          </w:p>
        </w:tc>
        <w:tc>
          <w:tcPr>
            <w:tcW w:w="1659" w:type="dxa"/>
            <w:vAlign w:val="center"/>
          </w:tcPr>
          <w:p w:rsidR="002572A1" w:rsidRPr="00B942A9" w:rsidRDefault="00C74DE9" w:rsidP="007F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мин.</w:t>
            </w:r>
          </w:p>
        </w:tc>
        <w:tc>
          <w:tcPr>
            <w:tcW w:w="2025" w:type="dxa"/>
            <w:vAlign w:val="center"/>
          </w:tcPr>
          <w:p w:rsidR="002572A1" w:rsidRPr="00094D65" w:rsidRDefault="00C74DE9" w:rsidP="0009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Джефф Фаулер</w:t>
            </w:r>
          </w:p>
        </w:tc>
        <w:tc>
          <w:tcPr>
            <w:tcW w:w="952" w:type="dxa"/>
            <w:vAlign w:val="center"/>
          </w:tcPr>
          <w:p w:rsidR="002572A1" w:rsidRPr="00B942A9" w:rsidRDefault="00173AA9" w:rsidP="007F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94D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137E0B" w:rsidRPr="00173AA9" w:rsidRDefault="002E1E9E" w:rsidP="007F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2572A1" w:rsidRPr="00173AA9" w:rsidTr="007F149F">
        <w:tc>
          <w:tcPr>
            <w:tcW w:w="3227" w:type="dxa"/>
          </w:tcPr>
          <w:p w:rsidR="007F149F" w:rsidRPr="007F149F" w:rsidRDefault="007F149F" w:rsidP="00497F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</w:t>
            </w:r>
            <w:r w:rsidRPr="007F1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1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Барсуки</w:t>
            </w:r>
            <w:r w:rsidRPr="007F1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40B65" w:rsidRPr="00173AA9" w:rsidRDefault="00C40B65" w:rsidP="0049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«Барсуковский сельский дом </w:t>
            </w:r>
            <w:r w:rsidR="00C74DE9">
              <w:rPr>
                <w:rFonts w:ascii="Times New Roman" w:hAnsi="Times New Roman" w:cs="Times New Roman"/>
                <w:sz w:val="24"/>
                <w:szCs w:val="24"/>
              </w:rPr>
              <w:t>народных традиций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74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:rsidR="00216781" w:rsidRDefault="00216781" w:rsidP="003F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65" w:rsidRDefault="00120B01" w:rsidP="003F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  <w:r w:rsidR="00216781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="007F1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7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40B65" w:rsidRPr="00216781" w:rsidRDefault="00C40B65" w:rsidP="003F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9" w:type="dxa"/>
            <w:vAlign w:val="center"/>
          </w:tcPr>
          <w:p w:rsidR="00507599" w:rsidRPr="00173AA9" w:rsidRDefault="00507599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121" w:type="dxa"/>
            <w:vAlign w:val="center"/>
          </w:tcPr>
          <w:p w:rsidR="00173AA9" w:rsidRPr="00173AA9" w:rsidRDefault="00173AA9" w:rsidP="007F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01" w:rsidRDefault="00120B01" w:rsidP="007F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«Соник-3 в кино»</w:t>
            </w:r>
          </w:p>
          <w:p w:rsidR="006D6F44" w:rsidRPr="00173AA9" w:rsidRDefault="006D6F44" w:rsidP="007F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287A3A" w:rsidRPr="00173AA9" w:rsidRDefault="00120B01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094D65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025" w:type="dxa"/>
            <w:vAlign w:val="center"/>
          </w:tcPr>
          <w:p w:rsidR="00120B01" w:rsidRDefault="00120B01" w:rsidP="0012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01" w:rsidRPr="00173AA9" w:rsidRDefault="00120B01" w:rsidP="001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Джефф Фаулер</w:t>
            </w:r>
          </w:p>
          <w:p w:rsidR="002572A1" w:rsidRPr="00173AA9" w:rsidRDefault="002572A1" w:rsidP="00C4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173AA9" w:rsidRPr="00173AA9" w:rsidRDefault="00173AA9" w:rsidP="007F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A1" w:rsidRDefault="00173AA9" w:rsidP="007F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94D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287A3A" w:rsidRPr="00173AA9" w:rsidRDefault="00287A3A" w:rsidP="007F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173AA9" w:rsidRPr="00173AA9" w:rsidRDefault="00173AA9" w:rsidP="0025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A1" w:rsidRDefault="00120B01" w:rsidP="0025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E9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287A3A" w:rsidRPr="00173AA9" w:rsidRDefault="00287A3A" w:rsidP="0025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2A1" w:rsidRPr="00173AA9" w:rsidTr="00250A16">
        <w:trPr>
          <w:trHeight w:val="883"/>
        </w:trPr>
        <w:tc>
          <w:tcPr>
            <w:tcW w:w="3227" w:type="dxa"/>
            <w:vAlign w:val="center"/>
          </w:tcPr>
          <w:p w:rsidR="007F149F" w:rsidRPr="007F149F" w:rsidRDefault="007F149F" w:rsidP="00CC38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</w:t>
            </w:r>
            <w:r w:rsidRPr="007F1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1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Коротьки</w:t>
            </w:r>
            <w:r w:rsidRPr="007F1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E1E9E" w:rsidRDefault="002E1E9E" w:rsidP="00CC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A56A2">
              <w:rPr>
                <w:rFonts w:ascii="Times New Roman" w:hAnsi="Times New Roman" w:cs="Times New Roman"/>
                <w:sz w:val="24"/>
                <w:szCs w:val="24"/>
              </w:rPr>
              <w:t>илиа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572A1" w:rsidRPr="00173AA9">
              <w:rPr>
                <w:rFonts w:ascii="Times New Roman" w:hAnsi="Times New Roman" w:cs="Times New Roman"/>
                <w:sz w:val="24"/>
                <w:szCs w:val="24"/>
              </w:rPr>
              <w:t xml:space="preserve"> «Короть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ковский</w:t>
            </w:r>
          </w:p>
          <w:p w:rsidR="002572A1" w:rsidRPr="00173AA9" w:rsidRDefault="00120B01" w:rsidP="00CC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 центр</w:t>
            </w:r>
            <w:r w:rsidR="002572A1" w:rsidRPr="00173A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:rsidR="002E1E9E" w:rsidRPr="00137E0B" w:rsidRDefault="00120B01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  <w:r w:rsidR="002E1E9E">
              <w:rPr>
                <w:rFonts w:ascii="Times New Roman" w:hAnsi="Times New Roman" w:cs="Times New Roman"/>
                <w:sz w:val="24"/>
                <w:szCs w:val="24"/>
              </w:rPr>
              <w:t>.25г.</w:t>
            </w:r>
          </w:p>
        </w:tc>
        <w:tc>
          <w:tcPr>
            <w:tcW w:w="1249" w:type="dxa"/>
            <w:vAlign w:val="center"/>
          </w:tcPr>
          <w:p w:rsidR="00A24B2D" w:rsidRPr="00A24B2D" w:rsidRDefault="00A24B2D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2D" w:rsidRDefault="007F149F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E9E">
              <w:rPr>
                <w:rFonts w:ascii="Times New Roman" w:hAnsi="Times New Roman" w:cs="Times New Roman"/>
                <w:sz w:val="24"/>
                <w:szCs w:val="24"/>
              </w:rPr>
              <w:t>6:10</w:t>
            </w:r>
          </w:p>
          <w:p w:rsidR="002572A1" w:rsidRPr="00A24B2D" w:rsidRDefault="002572A1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:rsidR="002572A1" w:rsidRPr="00B61122" w:rsidRDefault="00120B01" w:rsidP="007F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«Главная крепость генерала Карбышева»</w:t>
            </w:r>
          </w:p>
        </w:tc>
        <w:tc>
          <w:tcPr>
            <w:tcW w:w="1659" w:type="dxa"/>
            <w:vAlign w:val="center"/>
          </w:tcPr>
          <w:p w:rsidR="002572A1" w:rsidRPr="00B942A9" w:rsidRDefault="002E1E9E" w:rsidP="007F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F1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56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1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D65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025" w:type="dxa"/>
            <w:vAlign w:val="center"/>
          </w:tcPr>
          <w:p w:rsidR="002572A1" w:rsidRPr="00094D65" w:rsidRDefault="00094D65" w:rsidP="007F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B61">
              <w:rPr>
                <w:rFonts w:ascii="Times New Roman" w:hAnsi="Times New Roman" w:cs="Times New Roman"/>
                <w:sz w:val="24"/>
                <w:szCs w:val="24"/>
              </w:rPr>
              <w:t>Дмитрий Лось</w:t>
            </w:r>
          </w:p>
        </w:tc>
        <w:tc>
          <w:tcPr>
            <w:tcW w:w="952" w:type="dxa"/>
            <w:vAlign w:val="center"/>
          </w:tcPr>
          <w:p w:rsidR="00A24B2D" w:rsidRDefault="00094D65" w:rsidP="007F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572A1" w:rsidRPr="00A24B2D" w:rsidRDefault="002572A1" w:rsidP="007F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A24B2D" w:rsidRDefault="00A24B2D" w:rsidP="00A2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2D" w:rsidRDefault="00120B01" w:rsidP="00A2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0,50</w:t>
            </w:r>
          </w:p>
          <w:p w:rsidR="002572A1" w:rsidRPr="00A24B2D" w:rsidRDefault="00DF2E0D" w:rsidP="00DF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72A1" w:rsidRPr="00173AA9" w:rsidTr="00250A16">
        <w:tc>
          <w:tcPr>
            <w:tcW w:w="3227" w:type="dxa"/>
          </w:tcPr>
          <w:p w:rsidR="007F149F" w:rsidRPr="007F149F" w:rsidRDefault="007F149F" w:rsidP="00CC38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</w:t>
            </w:r>
            <w:r w:rsidRPr="007F1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1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Хизов</w:t>
            </w:r>
            <w:r w:rsidRPr="007F1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2584A" w:rsidRPr="00173AA9" w:rsidRDefault="0042584A" w:rsidP="00CC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 «Хизовский сельский дом культуры»</w:t>
            </w:r>
            <w:r w:rsidR="003A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:rsidR="0063006D" w:rsidRPr="00173AA9" w:rsidRDefault="00120B01" w:rsidP="0025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  <w:r w:rsidR="003F624F">
              <w:rPr>
                <w:rFonts w:ascii="Times New Roman" w:hAnsi="Times New Roman" w:cs="Times New Roman"/>
                <w:sz w:val="24"/>
                <w:szCs w:val="24"/>
              </w:rPr>
              <w:t>.25г.</w:t>
            </w:r>
          </w:p>
        </w:tc>
        <w:tc>
          <w:tcPr>
            <w:tcW w:w="1249" w:type="dxa"/>
            <w:vAlign w:val="center"/>
          </w:tcPr>
          <w:p w:rsidR="002572A1" w:rsidRPr="0063006D" w:rsidRDefault="0063006D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121" w:type="dxa"/>
            <w:vAlign w:val="center"/>
          </w:tcPr>
          <w:p w:rsidR="00D05D9B" w:rsidRPr="00173AA9" w:rsidRDefault="00120B01" w:rsidP="00B6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«Главная крепость генерала Карбышева»</w:t>
            </w:r>
          </w:p>
        </w:tc>
        <w:tc>
          <w:tcPr>
            <w:tcW w:w="1659" w:type="dxa"/>
            <w:vAlign w:val="center"/>
          </w:tcPr>
          <w:p w:rsidR="002572A1" w:rsidRPr="00173AA9" w:rsidRDefault="003A56A2" w:rsidP="0025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50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503" w:rsidRPr="00173AA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250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5" w:type="dxa"/>
            <w:vAlign w:val="center"/>
          </w:tcPr>
          <w:p w:rsidR="002572A1" w:rsidRPr="002A1020" w:rsidRDefault="00007B61" w:rsidP="002A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Лось</w:t>
            </w:r>
          </w:p>
        </w:tc>
        <w:tc>
          <w:tcPr>
            <w:tcW w:w="952" w:type="dxa"/>
            <w:vAlign w:val="center"/>
          </w:tcPr>
          <w:p w:rsidR="002A1020" w:rsidRPr="00173AA9" w:rsidRDefault="00BD0445" w:rsidP="0025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A10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287A3A" w:rsidRPr="00173AA9" w:rsidRDefault="00120B01" w:rsidP="0025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</w:tbl>
    <w:p w:rsidR="00460B29" w:rsidRDefault="00460B29" w:rsidP="00140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B29" w:rsidRDefault="00460B29" w:rsidP="00140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0A16" w:rsidRDefault="00250A16" w:rsidP="00250A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5579" w:rsidRDefault="00140868" w:rsidP="00250A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AA9">
        <w:rPr>
          <w:rFonts w:ascii="Times New Roman" w:hAnsi="Times New Roman" w:cs="Times New Roman"/>
          <w:sz w:val="24"/>
          <w:szCs w:val="24"/>
        </w:rPr>
        <w:t>Директор ГУК</w:t>
      </w:r>
      <w:r w:rsidR="00250A16">
        <w:rPr>
          <w:rFonts w:ascii="Times New Roman" w:hAnsi="Times New Roman" w:cs="Times New Roman"/>
          <w:sz w:val="24"/>
          <w:szCs w:val="24"/>
        </w:rPr>
        <w:t xml:space="preserve"> </w:t>
      </w:r>
      <w:r w:rsidRPr="00173AA9">
        <w:rPr>
          <w:rFonts w:ascii="Times New Roman" w:hAnsi="Times New Roman" w:cs="Times New Roman"/>
          <w:sz w:val="24"/>
          <w:szCs w:val="24"/>
        </w:rPr>
        <w:t>«Кормянский районный</w:t>
      </w:r>
      <w:r w:rsidR="00250A16">
        <w:rPr>
          <w:rFonts w:ascii="Times New Roman" w:hAnsi="Times New Roman" w:cs="Times New Roman"/>
          <w:sz w:val="24"/>
          <w:szCs w:val="24"/>
        </w:rPr>
        <w:t xml:space="preserve"> </w:t>
      </w:r>
      <w:r w:rsidRPr="00173AA9">
        <w:rPr>
          <w:rFonts w:ascii="Times New Roman" w:hAnsi="Times New Roman" w:cs="Times New Roman"/>
          <w:sz w:val="24"/>
          <w:szCs w:val="24"/>
        </w:rPr>
        <w:t xml:space="preserve">центр </w:t>
      </w:r>
      <w:r w:rsidR="00A24B2D">
        <w:rPr>
          <w:rFonts w:ascii="Times New Roman" w:hAnsi="Times New Roman" w:cs="Times New Roman"/>
          <w:sz w:val="24"/>
          <w:szCs w:val="24"/>
        </w:rPr>
        <w:t>культуры и досуга»</w:t>
      </w:r>
      <w:r w:rsidR="00A24B2D">
        <w:rPr>
          <w:rFonts w:ascii="Times New Roman" w:hAnsi="Times New Roman" w:cs="Times New Roman"/>
          <w:sz w:val="24"/>
          <w:szCs w:val="24"/>
        </w:rPr>
        <w:tab/>
      </w:r>
      <w:r w:rsidR="00007B6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24B2D">
        <w:rPr>
          <w:rFonts w:ascii="Times New Roman" w:hAnsi="Times New Roman" w:cs="Times New Roman"/>
          <w:sz w:val="24"/>
          <w:szCs w:val="24"/>
        </w:rPr>
        <w:t>О.Л.Сафроненко</w:t>
      </w:r>
    </w:p>
    <w:p w:rsidR="00E05579" w:rsidRDefault="00E05579" w:rsidP="00055DCF">
      <w:pPr>
        <w:rPr>
          <w:rFonts w:ascii="Times New Roman" w:hAnsi="Times New Roman" w:cs="Times New Roman"/>
          <w:sz w:val="28"/>
          <w:szCs w:val="28"/>
        </w:rPr>
      </w:pPr>
    </w:p>
    <w:sectPr w:rsidR="00E05579" w:rsidSect="007F149F">
      <w:pgSz w:w="16838" w:h="11906" w:orient="landscape"/>
      <w:pgMar w:top="1418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7191" w:rsidRDefault="009E7191" w:rsidP="00902350">
      <w:pPr>
        <w:spacing w:after="0" w:line="240" w:lineRule="auto"/>
      </w:pPr>
      <w:r>
        <w:separator/>
      </w:r>
    </w:p>
  </w:endnote>
  <w:endnote w:type="continuationSeparator" w:id="0">
    <w:p w:rsidR="009E7191" w:rsidRDefault="009E7191" w:rsidP="0090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7191" w:rsidRDefault="009E7191" w:rsidP="00902350">
      <w:pPr>
        <w:spacing w:after="0" w:line="240" w:lineRule="auto"/>
      </w:pPr>
      <w:r>
        <w:separator/>
      </w:r>
    </w:p>
  </w:footnote>
  <w:footnote w:type="continuationSeparator" w:id="0">
    <w:p w:rsidR="009E7191" w:rsidRDefault="009E7191" w:rsidP="00902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1B2"/>
    <w:rsid w:val="00007B61"/>
    <w:rsid w:val="00037ECA"/>
    <w:rsid w:val="00055DCF"/>
    <w:rsid w:val="00094D65"/>
    <w:rsid w:val="000C008F"/>
    <w:rsid w:val="000F1503"/>
    <w:rsid w:val="00120B01"/>
    <w:rsid w:val="00137E0B"/>
    <w:rsid w:val="00140868"/>
    <w:rsid w:val="00173AA9"/>
    <w:rsid w:val="001846B1"/>
    <w:rsid w:val="001F6833"/>
    <w:rsid w:val="00216781"/>
    <w:rsid w:val="00230CAC"/>
    <w:rsid w:val="00250A16"/>
    <w:rsid w:val="002572A1"/>
    <w:rsid w:val="00287A3A"/>
    <w:rsid w:val="002A1020"/>
    <w:rsid w:val="002E01B2"/>
    <w:rsid w:val="002E1E9E"/>
    <w:rsid w:val="00342DF3"/>
    <w:rsid w:val="00346AA4"/>
    <w:rsid w:val="003A56A2"/>
    <w:rsid w:val="003B205F"/>
    <w:rsid w:val="003F624F"/>
    <w:rsid w:val="0042584A"/>
    <w:rsid w:val="00460B29"/>
    <w:rsid w:val="00497FD5"/>
    <w:rsid w:val="004A314C"/>
    <w:rsid w:val="004B1F5B"/>
    <w:rsid w:val="004C6595"/>
    <w:rsid w:val="00507599"/>
    <w:rsid w:val="00557BDF"/>
    <w:rsid w:val="005D6566"/>
    <w:rsid w:val="005D7CAD"/>
    <w:rsid w:val="005E2853"/>
    <w:rsid w:val="0063006D"/>
    <w:rsid w:val="006615DD"/>
    <w:rsid w:val="006D6F44"/>
    <w:rsid w:val="006D7F54"/>
    <w:rsid w:val="006E5A11"/>
    <w:rsid w:val="00741572"/>
    <w:rsid w:val="00755E35"/>
    <w:rsid w:val="007E5707"/>
    <w:rsid w:val="007F149F"/>
    <w:rsid w:val="00817188"/>
    <w:rsid w:val="00830A61"/>
    <w:rsid w:val="00836C17"/>
    <w:rsid w:val="00844AC5"/>
    <w:rsid w:val="00902350"/>
    <w:rsid w:val="009C4B5E"/>
    <w:rsid w:val="009D6F0C"/>
    <w:rsid w:val="009E7191"/>
    <w:rsid w:val="00A24B2D"/>
    <w:rsid w:val="00A52F46"/>
    <w:rsid w:val="00A6145B"/>
    <w:rsid w:val="00A72249"/>
    <w:rsid w:val="00A83255"/>
    <w:rsid w:val="00AA7CED"/>
    <w:rsid w:val="00AD1449"/>
    <w:rsid w:val="00B0739F"/>
    <w:rsid w:val="00B13338"/>
    <w:rsid w:val="00B26E65"/>
    <w:rsid w:val="00B40BD0"/>
    <w:rsid w:val="00B61122"/>
    <w:rsid w:val="00B913CA"/>
    <w:rsid w:val="00B942A9"/>
    <w:rsid w:val="00BA06FD"/>
    <w:rsid w:val="00BD0445"/>
    <w:rsid w:val="00C40B65"/>
    <w:rsid w:val="00C41879"/>
    <w:rsid w:val="00C63971"/>
    <w:rsid w:val="00C74DE9"/>
    <w:rsid w:val="00C97256"/>
    <w:rsid w:val="00CB1C65"/>
    <w:rsid w:val="00CC3803"/>
    <w:rsid w:val="00CE1CFB"/>
    <w:rsid w:val="00CF125D"/>
    <w:rsid w:val="00CF5A23"/>
    <w:rsid w:val="00D05D9B"/>
    <w:rsid w:val="00D50FEB"/>
    <w:rsid w:val="00D82EB7"/>
    <w:rsid w:val="00DB437D"/>
    <w:rsid w:val="00DE213B"/>
    <w:rsid w:val="00DF2E0D"/>
    <w:rsid w:val="00E05579"/>
    <w:rsid w:val="00E4184B"/>
    <w:rsid w:val="00E64360"/>
    <w:rsid w:val="00E8533D"/>
    <w:rsid w:val="00F200AF"/>
    <w:rsid w:val="00F47C71"/>
    <w:rsid w:val="00FA11B2"/>
    <w:rsid w:val="00FC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A83B"/>
  <w15:docId w15:val="{6EE973E1-37C8-47A7-988B-12A764E2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1B2"/>
    <w:pPr>
      <w:spacing w:after="0" w:line="240" w:lineRule="auto"/>
    </w:pPr>
  </w:style>
  <w:style w:type="table" w:styleId="a4">
    <w:name w:val="Table Grid"/>
    <w:basedOn w:val="a1"/>
    <w:uiPriority w:val="59"/>
    <w:rsid w:val="002E01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90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2350"/>
  </w:style>
  <w:style w:type="paragraph" w:styleId="a7">
    <w:name w:val="footer"/>
    <w:basedOn w:val="a"/>
    <w:link w:val="a8"/>
    <w:uiPriority w:val="99"/>
    <w:semiHidden/>
    <w:unhideWhenUsed/>
    <w:rsid w:val="0090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2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E6726-A945-4D88-AB91-3656A3AF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2025-03-25T09:17:00Z</cp:lastPrinted>
  <dcterms:created xsi:type="dcterms:W3CDTF">2016-08-09T18:12:00Z</dcterms:created>
  <dcterms:modified xsi:type="dcterms:W3CDTF">2025-06-24T08:10:00Z</dcterms:modified>
</cp:coreProperties>
</file>