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6A0" w:rsidRDefault="00B436A0" w:rsidP="00B436A0">
      <w:pPr>
        <w:rPr>
          <w:sz w:val="28"/>
          <w:szCs w:val="28"/>
        </w:rPr>
      </w:pPr>
    </w:p>
    <w:p w:rsidR="00B84244" w:rsidRDefault="00B84244">
      <w:pPr>
        <w:rPr>
          <w:sz w:val="28"/>
          <w:szCs w:val="28"/>
        </w:rPr>
      </w:pPr>
    </w:p>
    <w:p w:rsidR="000E2F04" w:rsidRPr="00B436A0" w:rsidRDefault="00B436A0">
      <w:pPr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с использованием стационарных и передвижных киновидеоустановок на </w:t>
      </w:r>
      <w:r>
        <w:rPr>
          <w:sz w:val="28"/>
          <w:szCs w:val="28"/>
        </w:rPr>
        <w:t xml:space="preserve"> </w:t>
      </w:r>
      <w:r w:rsidR="00B84244">
        <w:rPr>
          <w:sz w:val="28"/>
          <w:szCs w:val="28"/>
          <w:u w:val="single"/>
        </w:rPr>
        <w:t>июнь</w:t>
      </w:r>
      <w:r w:rsidR="0025255B">
        <w:rPr>
          <w:sz w:val="28"/>
          <w:szCs w:val="28"/>
          <w:u w:val="single"/>
        </w:rPr>
        <w:t xml:space="preserve">  2025</w:t>
      </w:r>
      <w:r>
        <w:rPr>
          <w:sz w:val="28"/>
          <w:szCs w:val="28"/>
          <w:u w:val="single"/>
        </w:rPr>
        <w:t>г.</w:t>
      </w:r>
    </w:p>
    <w:p w:rsidR="00B436A0" w:rsidRDefault="00B436A0"/>
    <w:tbl>
      <w:tblPr>
        <w:tblStyle w:val="a3"/>
        <w:tblpPr w:leftFromText="180" w:rightFromText="180" w:vertAnchor="page" w:horzAnchor="margin" w:tblpXSpec="center" w:tblpY="2182"/>
        <w:tblW w:w="14062" w:type="dxa"/>
        <w:tblLayout w:type="fixed"/>
        <w:tblLook w:val="04A0" w:firstRow="1" w:lastRow="0" w:firstColumn="1" w:lastColumn="0" w:noHBand="0" w:noVBand="1"/>
      </w:tblPr>
      <w:tblGrid>
        <w:gridCol w:w="461"/>
        <w:gridCol w:w="2297"/>
        <w:gridCol w:w="1429"/>
        <w:gridCol w:w="1401"/>
        <w:gridCol w:w="4585"/>
        <w:gridCol w:w="1418"/>
        <w:gridCol w:w="1134"/>
        <w:gridCol w:w="1337"/>
      </w:tblGrid>
      <w:tr w:rsidR="00B5777C" w:rsidRPr="00FF29A8" w:rsidTr="00B5777C">
        <w:tc>
          <w:tcPr>
            <w:tcW w:w="461" w:type="dxa"/>
            <w:shd w:val="clear" w:color="auto" w:fill="auto"/>
          </w:tcPr>
          <w:p w:rsidR="00B5777C" w:rsidRPr="00FF29A8" w:rsidRDefault="00B5777C" w:rsidP="00B4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297" w:type="dxa"/>
            <w:vAlign w:val="center"/>
          </w:tcPr>
          <w:p w:rsidR="00B5777C" w:rsidRPr="00FF29A8" w:rsidRDefault="00B5777C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:rsidR="00B5777C" w:rsidRPr="00FF29A8" w:rsidRDefault="00B5777C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:rsidR="00B5777C" w:rsidRPr="00FF29A8" w:rsidRDefault="00B5777C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4585" w:type="dxa"/>
            <w:vAlign w:val="center"/>
          </w:tcPr>
          <w:p w:rsidR="00B5777C" w:rsidRPr="00FF29A8" w:rsidRDefault="00B5777C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418" w:type="dxa"/>
            <w:vAlign w:val="center"/>
          </w:tcPr>
          <w:p w:rsidR="00B5777C" w:rsidRPr="00FF29A8" w:rsidRDefault="00B5777C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1134" w:type="dxa"/>
            <w:vAlign w:val="center"/>
          </w:tcPr>
          <w:p w:rsidR="00B5777C" w:rsidRPr="00FF29A8" w:rsidRDefault="00B5777C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337" w:type="dxa"/>
            <w:vAlign w:val="center"/>
          </w:tcPr>
          <w:p w:rsidR="00B5777C" w:rsidRPr="00FF29A8" w:rsidRDefault="00B5777C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B5777C" w:rsidTr="00B5777C">
        <w:tc>
          <w:tcPr>
            <w:tcW w:w="461" w:type="dxa"/>
            <w:shd w:val="clear" w:color="auto" w:fill="auto"/>
            <w:vAlign w:val="center"/>
          </w:tcPr>
          <w:p w:rsidR="00B5777C" w:rsidRDefault="00B5777C" w:rsidP="00B436A0">
            <w:r>
              <w:t>1</w:t>
            </w:r>
          </w:p>
        </w:tc>
        <w:tc>
          <w:tcPr>
            <w:tcW w:w="2297" w:type="dxa"/>
            <w:vAlign w:val="center"/>
          </w:tcPr>
          <w:p w:rsidR="00B5777C" w:rsidRPr="00B5777C" w:rsidRDefault="00B5777C" w:rsidP="00100EAB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аг. Тихиничи</w:t>
            </w:r>
          </w:p>
        </w:tc>
        <w:tc>
          <w:tcPr>
            <w:tcW w:w="1429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  <w:lang w:val="be-BY"/>
              </w:rPr>
            </w:pPr>
            <w:r w:rsidRPr="00B5777C">
              <w:rPr>
                <w:sz w:val="24"/>
                <w:szCs w:val="24"/>
                <w:lang w:val="be-BY"/>
              </w:rPr>
              <w:t>03.06</w:t>
            </w:r>
          </w:p>
        </w:tc>
        <w:tc>
          <w:tcPr>
            <w:tcW w:w="1401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  <w:lang w:val="be-BY"/>
              </w:rPr>
            </w:pPr>
            <w:r w:rsidRPr="00B5777C">
              <w:rPr>
                <w:sz w:val="24"/>
                <w:szCs w:val="24"/>
                <w:lang w:val="be-BY"/>
              </w:rPr>
              <w:t>10:30</w:t>
            </w:r>
          </w:p>
        </w:tc>
        <w:tc>
          <w:tcPr>
            <w:tcW w:w="4585" w:type="dxa"/>
          </w:tcPr>
          <w:p w:rsidR="00B5777C" w:rsidRPr="00B5777C" w:rsidRDefault="00B5777C" w:rsidP="002377F7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д/ф «Документальная летопись Беларуси»</w:t>
            </w:r>
          </w:p>
          <w:p w:rsidR="00B5777C" w:rsidRPr="00B5777C" w:rsidRDefault="00B5777C" w:rsidP="00B436A0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х/ф «Пушистое превращение»</w:t>
            </w:r>
          </w:p>
        </w:tc>
        <w:tc>
          <w:tcPr>
            <w:tcW w:w="1418" w:type="dxa"/>
          </w:tcPr>
          <w:p w:rsidR="00B5777C" w:rsidRPr="00B5777C" w:rsidRDefault="00B5777C" w:rsidP="00B436A0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13 мин.</w:t>
            </w:r>
          </w:p>
          <w:p w:rsidR="00B5777C" w:rsidRPr="00B5777C" w:rsidRDefault="00B5777C" w:rsidP="00E20099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84 мин.</w:t>
            </w:r>
          </w:p>
        </w:tc>
        <w:tc>
          <w:tcPr>
            <w:tcW w:w="1134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2017</w:t>
            </w:r>
          </w:p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:rsidR="00B5777C" w:rsidRPr="00B5777C" w:rsidRDefault="00B5777C" w:rsidP="00B436A0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0,20</w:t>
            </w:r>
          </w:p>
          <w:p w:rsidR="00B5777C" w:rsidRPr="00B5777C" w:rsidRDefault="00B5777C" w:rsidP="00B436A0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1,30</w:t>
            </w:r>
          </w:p>
        </w:tc>
      </w:tr>
      <w:tr w:rsidR="00B5777C" w:rsidTr="00B5777C">
        <w:tc>
          <w:tcPr>
            <w:tcW w:w="461" w:type="dxa"/>
            <w:shd w:val="clear" w:color="auto" w:fill="auto"/>
            <w:vAlign w:val="center"/>
          </w:tcPr>
          <w:p w:rsidR="00B5777C" w:rsidRDefault="00B5777C" w:rsidP="00A21781">
            <w:r>
              <w:t>2</w:t>
            </w:r>
          </w:p>
        </w:tc>
        <w:tc>
          <w:tcPr>
            <w:tcW w:w="2297" w:type="dxa"/>
            <w:vAlign w:val="center"/>
          </w:tcPr>
          <w:p w:rsidR="00B5777C" w:rsidRPr="00B5777C" w:rsidRDefault="00B5777C" w:rsidP="00A21781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аг. Звонец</w:t>
            </w:r>
          </w:p>
        </w:tc>
        <w:tc>
          <w:tcPr>
            <w:tcW w:w="1429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  <w:lang w:val="be-BY"/>
              </w:rPr>
              <w:t>04.06</w:t>
            </w:r>
          </w:p>
        </w:tc>
        <w:tc>
          <w:tcPr>
            <w:tcW w:w="1401" w:type="dxa"/>
            <w:vAlign w:val="center"/>
          </w:tcPr>
          <w:p w:rsidR="00B5777C" w:rsidRPr="00B5777C" w:rsidRDefault="00B5777C" w:rsidP="00B5777C">
            <w:pPr>
              <w:jc w:val="center"/>
              <w:rPr>
                <w:b/>
                <w:sz w:val="24"/>
                <w:szCs w:val="24"/>
              </w:rPr>
            </w:pPr>
            <w:r w:rsidRPr="00B5777C">
              <w:rPr>
                <w:sz w:val="24"/>
                <w:szCs w:val="24"/>
                <w:lang w:val="be-BY"/>
              </w:rPr>
              <w:t>10:30</w:t>
            </w:r>
          </w:p>
        </w:tc>
        <w:tc>
          <w:tcPr>
            <w:tcW w:w="4585" w:type="dxa"/>
          </w:tcPr>
          <w:p w:rsidR="00B5777C" w:rsidRPr="00B5777C" w:rsidRDefault="00B5777C" w:rsidP="002377F7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д/ф «Документальная летопись Беларуси»</w:t>
            </w:r>
          </w:p>
          <w:p w:rsidR="00B5777C" w:rsidRPr="00B5777C" w:rsidRDefault="00B5777C" w:rsidP="00A21781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х/ф «Пушистое превращение»</w:t>
            </w:r>
          </w:p>
        </w:tc>
        <w:tc>
          <w:tcPr>
            <w:tcW w:w="1418" w:type="dxa"/>
          </w:tcPr>
          <w:p w:rsidR="00B5777C" w:rsidRPr="00B5777C" w:rsidRDefault="00B5777C" w:rsidP="006A5393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 xml:space="preserve">13 мин. </w:t>
            </w:r>
          </w:p>
          <w:p w:rsidR="00B5777C" w:rsidRPr="00B5777C" w:rsidRDefault="00B5777C" w:rsidP="006A5393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84 мин.</w:t>
            </w:r>
          </w:p>
        </w:tc>
        <w:tc>
          <w:tcPr>
            <w:tcW w:w="1134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2017</w:t>
            </w:r>
          </w:p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0,20</w:t>
            </w:r>
          </w:p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1,30</w:t>
            </w:r>
          </w:p>
        </w:tc>
      </w:tr>
      <w:tr w:rsidR="00B5777C" w:rsidTr="00B5777C">
        <w:tc>
          <w:tcPr>
            <w:tcW w:w="461" w:type="dxa"/>
            <w:shd w:val="clear" w:color="auto" w:fill="auto"/>
            <w:vAlign w:val="center"/>
          </w:tcPr>
          <w:p w:rsidR="00B5777C" w:rsidRDefault="00B5777C" w:rsidP="001752E0">
            <w:r>
              <w:t>3</w:t>
            </w:r>
          </w:p>
          <w:p w:rsidR="00B5777C" w:rsidRDefault="00B5777C" w:rsidP="001752E0"/>
        </w:tc>
        <w:tc>
          <w:tcPr>
            <w:tcW w:w="2297" w:type="dxa"/>
            <w:vAlign w:val="center"/>
          </w:tcPr>
          <w:p w:rsidR="00B5777C" w:rsidRPr="00B5777C" w:rsidRDefault="00B5777C" w:rsidP="001752E0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аг. Курганье</w:t>
            </w:r>
          </w:p>
        </w:tc>
        <w:tc>
          <w:tcPr>
            <w:tcW w:w="1429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05.06</w:t>
            </w:r>
          </w:p>
        </w:tc>
        <w:tc>
          <w:tcPr>
            <w:tcW w:w="1401" w:type="dxa"/>
            <w:vAlign w:val="center"/>
          </w:tcPr>
          <w:p w:rsidR="00B5777C" w:rsidRPr="00B5777C" w:rsidRDefault="00B5777C" w:rsidP="00B5777C">
            <w:pPr>
              <w:jc w:val="center"/>
              <w:rPr>
                <w:b/>
                <w:sz w:val="24"/>
                <w:szCs w:val="24"/>
              </w:rPr>
            </w:pPr>
            <w:r w:rsidRPr="00B5777C">
              <w:rPr>
                <w:sz w:val="24"/>
                <w:szCs w:val="24"/>
                <w:lang w:val="be-BY"/>
              </w:rPr>
              <w:t>10:30</w:t>
            </w:r>
          </w:p>
        </w:tc>
        <w:tc>
          <w:tcPr>
            <w:tcW w:w="4585" w:type="dxa"/>
          </w:tcPr>
          <w:p w:rsidR="00B5777C" w:rsidRPr="00B5777C" w:rsidRDefault="00B5777C" w:rsidP="002377F7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д/ф «Документальная летопись Беларуси»</w:t>
            </w:r>
          </w:p>
          <w:p w:rsidR="00B5777C" w:rsidRPr="00B5777C" w:rsidRDefault="00B5777C" w:rsidP="001752E0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х/ф «Пушистое превращение»</w:t>
            </w:r>
          </w:p>
        </w:tc>
        <w:tc>
          <w:tcPr>
            <w:tcW w:w="1418" w:type="dxa"/>
          </w:tcPr>
          <w:p w:rsidR="00B5777C" w:rsidRPr="00B5777C" w:rsidRDefault="00B5777C" w:rsidP="001752E0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 xml:space="preserve">13 мин.  </w:t>
            </w:r>
          </w:p>
          <w:p w:rsidR="00B5777C" w:rsidRPr="00B5777C" w:rsidRDefault="00B5777C" w:rsidP="006A5393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84 мин.</w:t>
            </w:r>
          </w:p>
        </w:tc>
        <w:tc>
          <w:tcPr>
            <w:tcW w:w="1134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2017</w:t>
            </w:r>
          </w:p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0,20</w:t>
            </w:r>
          </w:p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1,30</w:t>
            </w:r>
          </w:p>
        </w:tc>
      </w:tr>
      <w:tr w:rsidR="00B5777C" w:rsidTr="00B5777C">
        <w:tc>
          <w:tcPr>
            <w:tcW w:w="461" w:type="dxa"/>
            <w:shd w:val="clear" w:color="auto" w:fill="auto"/>
            <w:vAlign w:val="center"/>
          </w:tcPr>
          <w:p w:rsidR="00B5777C" w:rsidRDefault="00B5777C" w:rsidP="00D21067">
            <w:r>
              <w:t>4</w:t>
            </w:r>
          </w:p>
        </w:tc>
        <w:tc>
          <w:tcPr>
            <w:tcW w:w="2297" w:type="dxa"/>
            <w:vAlign w:val="center"/>
          </w:tcPr>
          <w:p w:rsidR="00B5777C" w:rsidRPr="00B5777C" w:rsidRDefault="00B5777C" w:rsidP="00D21067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аг. Дворец</w:t>
            </w:r>
          </w:p>
        </w:tc>
        <w:tc>
          <w:tcPr>
            <w:tcW w:w="1429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  <w:lang w:val="be-BY"/>
              </w:rPr>
              <w:t>06.06</w:t>
            </w:r>
          </w:p>
        </w:tc>
        <w:tc>
          <w:tcPr>
            <w:tcW w:w="1401" w:type="dxa"/>
            <w:vAlign w:val="center"/>
          </w:tcPr>
          <w:p w:rsidR="00B5777C" w:rsidRPr="00B5777C" w:rsidRDefault="00B5777C" w:rsidP="00B5777C">
            <w:pPr>
              <w:jc w:val="center"/>
              <w:rPr>
                <w:b/>
                <w:sz w:val="24"/>
                <w:szCs w:val="24"/>
              </w:rPr>
            </w:pPr>
            <w:r w:rsidRPr="00B5777C">
              <w:rPr>
                <w:sz w:val="24"/>
                <w:szCs w:val="24"/>
                <w:lang w:val="be-BY"/>
              </w:rPr>
              <w:t>10:30</w:t>
            </w:r>
          </w:p>
        </w:tc>
        <w:tc>
          <w:tcPr>
            <w:tcW w:w="4585" w:type="dxa"/>
          </w:tcPr>
          <w:p w:rsidR="00B5777C" w:rsidRPr="00B5777C" w:rsidRDefault="00B5777C" w:rsidP="002377F7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д/ф «Кавалеры рек, болот и лесов»</w:t>
            </w:r>
          </w:p>
          <w:p w:rsidR="00B5777C" w:rsidRPr="00B5777C" w:rsidRDefault="00B5777C" w:rsidP="00D21067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х/ф «Про людей и про войну»</w:t>
            </w:r>
          </w:p>
        </w:tc>
        <w:tc>
          <w:tcPr>
            <w:tcW w:w="1418" w:type="dxa"/>
          </w:tcPr>
          <w:p w:rsidR="00B5777C" w:rsidRPr="00B5777C" w:rsidRDefault="00B5777C" w:rsidP="006A5393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14 мин.</w:t>
            </w:r>
          </w:p>
          <w:p w:rsidR="00B5777C" w:rsidRPr="00B5777C" w:rsidRDefault="00B5777C" w:rsidP="006A5393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90 мин.</w:t>
            </w:r>
          </w:p>
        </w:tc>
        <w:tc>
          <w:tcPr>
            <w:tcW w:w="1134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2012</w:t>
            </w:r>
          </w:p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0,20</w:t>
            </w:r>
          </w:p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1,30</w:t>
            </w:r>
          </w:p>
        </w:tc>
      </w:tr>
      <w:tr w:rsidR="00B5777C" w:rsidTr="00B5777C">
        <w:tc>
          <w:tcPr>
            <w:tcW w:w="461" w:type="dxa"/>
            <w:shd w:val="clear" w:color="auto" w:fill="auto"/>
            <w:vAlign w:val="center"/>
          </w:tcPr>
          <w:p w:rsidR="00B5777C" w:rsidRDefault="00B5777C" w:rsidP="00A21781">
            <w:r>
              <w:t>5</w:t>
            </w:r>
          </w:p>
        </w:tc>
        <w:tc>
          <w:tcPr>
            <w:tcW w:w="2297" w:type="dxa"/>
            <w:vAlign w:val="center"/>
          </w:tcPr>
          <w:p w:rsidR="00B5777C" w:rsidRPr="00B5777C" w:rsidRDefault="00B5777C" w:rsidP="00A21781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аг. Болотня</w:t>
            </w:r>
          </w:p>
        </w:tc>
        <w:tc>
          <w:tcPr>
            <w:tcW w:w="1429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09.06</w:t>
            </w:r>
          </w:p>
        </w:tc>
        <w:tc>
          <w:tcPr>
            <w:tcW w:w="1401" w:type="dxa"/>
            <w:vAlign w:val="center"/>
          </w:tcPr>
          <w:p w:rsidR="00B5777C" w:rsidRPr="00B5777C" w:rsidRDefault="00B5777C" w:rsidP="00B5777C">
            <w:pPr>
              <w:jc w:val="center"/>
              <w:rPr>
                <w:b/>
                <w:sz w:val="24"/>
                <w:szCs w:val="24"/>
              </w:rPr>
            </w:pPr>
            <w:r w:rsidRPr="00B5777C">
              <w:rPr>
                <w:sz w:val="24"/>
                <w:szCs w:val="24"/>
                <w:lang w:val="be-BY"/>
              </w:rPr>
              <w:t>10:30</w:t>
            </w:r>
          </w:p>
        </w:tc>
        <w:tc>
          <w:tcPr>
            <w:tcW w:w="4585" w:type="dxa"/>
          </w:tcPr>
          <w:p w:rsidR="00B5777C" w:rsidRPr="00B5777C" w:rsidRDefault="00B5777C" w:rsidP="002377F7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д/ф «Кавалеры рек, болот и лесов»</w:t>
            </w:r>
          </w:p>
          <w:p w:rsidR="00B5777C" w:rsidRPr="00B5777C" w:rsidRDefault="00B5777C" w:rsidP="00A21781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х/ф «Пушистое превращение»</w:t>
            </w:r>
          </w:p>
        </w:tc>
        <w:tc>
          <w:tcPr>
            <w:tcW w:w="1418" w:type="dxa"/>
          </w:tcPr>
          <w:p w:rsidR="00B5777C" w:rsidRPr="00B5777C" w:rsidRDefault="00B5777C" w:rsidP="00A21781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14 мин.</w:t>
            </w:r>
          </w:p>
          <w:p w:rsidR="00B5777C" w:rsidRPr="00B5777C" w:rsidRDefault="00B5777C" w:rsidP="006A5393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84 мин.</w:t>
            </w:r>
          </w:p>
        </w:tc>
        <w:tc>
          <w:tcPr>
            <w:tcW w:w="1134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2012</w:t>
            </w:r>
          </w:p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0,20</w:t>
            </w:r>
          </w:p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1,30</w:t>
            </w:r>
          </w:p>
        </w:tc>
      </w:tr>
      <w:tr w:rsidR="00B5777C" w:rsidTr="00B5777C">
        <w:tc>
          <w:tcPr>
            <w:tcW w:w="461" w:type="dxa"/>
            <w:shd w:val="clear" w:color="auto" w:fill="auto"/>
            <w:vAlign w:val="center"/>
          </w:tcPr>
          <w:p w:rsidR="00B5777C" w:rsidRDefault="00B5777C" w:rsidP="00F86344">
            <w:r>
              <w:t>6</w:t>
            </w:r>
          </w:p>
        </w:tc>
        <w:tc>
          <w:tcPr>
            <w:tcW w:w="2297" w:type="dxa"/>
            <w:vAlign w:val="center"/>
          </w:tcPr>
          <w:p w:rsidR="00B5777C" w:rsidRPr="00B5777C" w:rsidRDefault="00B5777C" w:rsidP="00F86344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аг. Столпня</w:t>
            </w:r>
          </w:p>
        </w:tc>
        <w:tc>
          <w:tcPr>
            <w:tcW w:w="1429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  <w:lang w:val="be-BY"/>
              </w:rPr>
              <w:t>10.06</w:t>
            </w:r>
          </w:p>
        </w:tc>
        <w:tc>
          <w:tcPr>
            <w:tcW w:w="1401" w:type="dxa"/>
            <w:vAlign w:val="center"/>
          </w:tcPr>
          <w:p w:rsidR="00B5777C" w:rsidRPr="00B5777C" w:rsidRDefault="00B5777C" w:rsidP="00B5777C">
            <w:pPr>
              <w:jc w:val="center"/>
              <w:rPr>
                <w:b/>
                <w:sz w:val="24"/>
                <w:szCs w:val="24"/>
              </w:rPr>
            </w:pPr>
            <w:r w:rsidRPr="00B5777C">
              <w:rPr>
                <w:sz w:val="24"/>
                <w:szCs w:val="24"/>
                <w:lang w:val="be-BY"/>
              </w:rPr>
              <w:t>10:30</w:t>
            </w:r>
          </w:p>
        </w:tc>
        <w:tc>
          <w:tcPr>
            <w:tcW w:w="4585" w:type="dxa"/>
          </w:tcPr>
          <w:p w:rsidR="00B5777C" w:rsidRPr="00B5777C" w:rsidRDefault="00B5777C" w:rsidP="002377F7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д/ф «Кавалеры рек, болот и лесов»</w:t>
            </w:r>
          </w:p>
          <w:p w:rsidR="00B5777C" w:rsidRPr="00B5777C" w:rsidRDefault="00B5777C" w:rsidP="00F86344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х/ф «Пушистое превращение»</w:t>
            </w:r>
          </w:p>
        </w:tc>
        <w:tc>
          <w:tcPr>
            <w:tcW w:w="1418" w:type="dxa"/>
          </w:tcPr>
          <w:p w:rsidR="00B5777C" w:rsidRPr="00B5777C" w:rsidRDefault="00B5777C" w:rsidP="006A5393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14 мин.</w:t>
            </w:r>
          </w:p>
          <w:p w:rsidR="00B5777C" w:rsidRPr="00B5777C" w:rsidRDefault="00B5777C" w:rsidP="006A5393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84 мин.</w:t>
            </w:r>
          </w:p>
        </w:tc>
        <w:tc>
          <w:tcPr>
            <w:tcW w:w="1134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2012</w:t>
            </w:r>
          </w:p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0,20</w:t>
            </w:r>
          </w:p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1,30</w:t>
            </w:r>
          </w:p>
        </w:tc>
      </w:tr>
      <w:tr w:rsidR="00B5777C" w:rsidTr="00B5777C">
        <w:tc>
          <w:tcPr>
            <w:tcW w:w="461" w:type="dxa"/>
            <w:shd w:val="clear" w:color="auto" w:fill="auto"/>
            <w:vAlign w:val="center"/>
          </w:tcPr>
          <w:p w:rsidR="00B5777C" w:rsidRDefault="00B5777C" w:rsidP="00F86344">
            <w:r>
              <w:t xml:space="preserve">7 </w:t>
            </w:r>
          </w:p>
        </w:tc>
        <w:tc>
          <w:tcPr>
            <w:tcW w:w="2297" w:type="dxa"/>
            <w:vAlign w:val="center"/>
          </w:tcPr>
          <w:p w:rsidR="00B5777C" w:rsidRPr="00B5777C" w:rsidRDefault="00B5777C" w:rsidP="00E63A72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аг. Озераны</w:t>
            </w:r>
          </w:p>
          <w:p w:rsidR="00B5777C" w:rsidRPr="00B5777C" w:rsidRDefault="00B5777C" w:rsidP="00E63A72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 xml:space="preserve">д. В.Крушиновка </w:t>
            </w:r>
          </w:p>
        </w:tc>
        <w:tc>
          <w:tcPr>
            <w:tcW w:w="1429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  <w:lang w:val="be-BY"/>
              </w:rPr>
              <w:t>11.06</w:t>
            </w:r>
          </w:p>
        </w:tc>
        <w:tc>
          <w:tcPr>
            <w:tcW w:w="1401" w:type="dxa"/>
            <w:vAlign w:val="center"/>
          </w:tcPr>
          <w:p w:rsidR="00B5777C" w:rsidRPr="00B5777C" w:rsidRDefault="00B5777C" w:rsidP="00B5777C">
            <w:pPr>
              <w:jc w:val="center"/>
              <w:rPr>
                <w:b/>
                <w:sz w:val="24"/>
                <w:szCs w:val="24"/>
              </w:rPr>
            </w:pPr>
            <w:r w:rsidRPr="00B5777C">
              <w:rPr>
                <w:sz w:val="24"/>
                <w:szCs w:val="24"/>
                <w:lang w:val="be-BY"/>
              </w:rPr>
              <w:t>10:30</w:t>
            </w:r>
          </w:p>
        </w:tc>
        <w:tc>
          <w:tcPr>
            <w:tcW w:w="4585" w:type="dxa"/>
          </w:tcPr>
          <w:p w:rsidR="00B5777C" w:rsidRPr="00B5777C" w:rsidRDefault="00B5777C" w:rsidP="002377F7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д/ф «Кавалеры рек, болот и лесов»</w:t>
            </w:r>
          </w:p>
          <w:p w:rsidR="00B5777C" w:rsidRPr="00B5777C" w:rsidRDefault="00B5777C" w:rsidP="00F86344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х/ф «Беловежская пуща»</w:t>
            </w:r>
          </w:p>
        </w:tc>
        <w:tc>
          <w:tcPr>
            <w:tcW w:w="1418" w:type="dxa"/>
          </w:tcPr>
          <w:p w:rsidR="00B5777C" w:rsidRPr="00B5777C" w:rsidRDefault="00B5777C" w:rsidP="00F86344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14 мин.</w:t>
            </w:r>
          </w:p>
          <w:p w:rsidR="00B5777C" w:rsidRPr="00B5777C" w:rsidRDefault="00B5777C" w:rsidP="00F86344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56 мин.</w:t>
            </w:r>
          </w:p>
        </w:tc>
        <w:tc>
          <w:tcPr>
            <w:tcW w:w="1134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2012</w:t>
            </w:r>
          </w:p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0,20</w:t>
            </w:r>
          </w:p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1,30</w:t>
            </w:r>
          </w:p>
        </w:tc>
      </w:tr>
      <w:tr w:rsidR="00B5777C" w:rsidTr="00B5777C">
        <w:tc>
          <w:tcPr>
            <w:tcW w:w="461" w:type="dxa"/>
            <w:shd w:val="clear" w:color="auto" w:fill="auto"/>
            <w:vAlign w:val="center"/>
          </w:tcPr>
          <w:p w:rsidR="00B5777C" w:rsidRDefault="00B5777C" w:rsidP="00B64C40">
            <w:r>
              <w:t>8</w:t>
            </w:r>
          </w:p>
        </w:tc>
        <w:tc>
          <w:tcPr>
            <w:tcW w:w="2297" w:type="dxa"/>
            <w:vAlign w:val="center"/>
          </w:tcPr>
          <w:p w:rsidR="00B5777C" w:rsidRPr="00B5777C" w:rsidRDefault="00B5777C" w:rsidP="00B64C40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аг. Кистени</w:t>
            </w:r>
          </w:p>
        </w:tc>
        <w:tc>
          <w:tcPr>
            <w:tcW w:w="1429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  <w:lang w:val="be-BY"/>
              </w:rPr>
              <w:t>12.06</w:t>
            </w:r>
          </w:p>
        </w:tc>
        <w:tc>
          <w:tcPr>
            <w:tcW w:w="1401" w:type="dxa"/>
            <w:vAlign w:val="center"/>
          </w:tcPr>
          <w:p w:rsidR="00B5777C" w:rsidRPr="00B5777C" w:rsidRDefault="00B5777C" w:rsidP="00B5777C">
            <w:pPr>
              <w:jc w:val="center"/>
              <w:rPr>
                <w:b/>
                <w:sz w:val="24"/>
                <w:szCs w:val="24"/>
              </w:rPr>
            </w:pPr>
            <w:r w:rsidRPr="00B5777C">
              <w:rPr>
                <w:sz w:val="24"/>
                <w:szCs w:val="24"/>
                <w:lang w:val="be-BY"/>
              </w:rPr>
              <w:t>10:30</w:t>
            </w:r>
          </w:p>
        </w:tc>
        <w:tc>
          <w:tcPr>
            <w:tcW w:w="4585" w:type="dxa"/>
          </w:tcPr>
          <w:p w:rsidR="00B5777C" w:rsidRPr="00B5777C" w:rsidRDefault="00B5777C" w:rsidP="002377F7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д/ф «Кавалеры рек, болот и лесов»</w:t>
            </w:r>
          </w:p>
          <w:p w:rsidR="00B5777C" w:rsidRPr="00B5777C" w:rsidRDefault="00B5777C" w:rsidP="00B64C40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х/ф «Пушистое превращение»</w:t>
            </w:r>
          </w:p>
        </w:tc>
        <w:tc>
          <w:tcPr>
            <w:tcW w:w="1418" w:type="dxa"/>
          </w:tcPr>
          <w:p w:rsidR="00B5777C" w:rsidRPr="00B5777C" w:rsidRDefault="00B5777C" w:rsidP="006A5393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14 мин.</w:t>
            </w:r>
          </w:p>
          <w:p w:rsidR="00B5777C" w:rsidRPr="00B5777C" w:rsidRDefault="00B5777C" w:rsidP="006A5393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84 мин.</w:t>
            </w:r>
          </w:p>
        </w:tc>
        <w:tc>
          <w:tcPr>
            <w:tcW w:w="1134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2012</w:t>
            </w:r>
          </w:p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0,20</w:t>
            </w:r>
          </w:p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1,30</w:t>
            </w:r>
          </w:p>
        </w:tc>
      </w:tr>
      <w:tr w:rsidR="00B5777C" w:rsidTr="00B5777C">
        <w:trPr>
          <w:trHeight w:val="384"/>
        </w:trPr>
        <w:tc>
          <w:tcPr>
            <w:tcW w:w="461" w:type="dxa"/>
            <w:shd w:val="clear" w:color="auto" w:fill="auto"/>
            <w:vAlign w:val="center"/>
          </w:tcPr>
          <w:p w:rsidR="00B5777C" w:rsidRDefault="00B5777C" w:rsidP="00537F98">
            <w:r>
              <w:t>9</w:t>
            </w:r>
          </w:p>
        </w:tc>
        <w:tc>
          <w:tcPr>
            <w:tcW w:w="2297" w:type="dxa"/>
            <w:vAlign w:val="center"/>
          </w:tcPr>
          <w:p w:rsidR="00B5777C" w:rsidRPr="00B5777C" w:rsidRDefault="00B5777C" w:rsidP="00537F98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аг.Городец</w:t>
            </w:r>
          </w:p>
        </w:tc>
        <w:tc>
          <w:tcPr>
            <w:tcW w:w="1429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23.06</w:t>
            </w:r>
          </w:p>
        </w:tc>
        <w:tc>
          <w:tcPr>
            <w:tcW w:w="1401" w:type="dxa"/>
            <w:vAlign w:val="center"/>
          </w:tcPr>
          <w:p w:rsidR="00B5777C" w:rsidRPr="00B5777C" w:rsidRDefault="00B5777C" w:rsidP="00B5777C">
            <w:pPr>
              <w:jc w:val="center"/>
              <w:rPr>
                <w:b/>
                <w:sz w:val="24"/>
                <w:szCs w:val="24"/>
              </w:rPr>
            </w:pPr>
            <w:r w:rsidRPr="00B5777C">
              <w:rPr>
                <w:sz w:val="24"/>
                <w:szCs w:val="24"/>
                <w:lang w:val="be-BY"/>
              </w:rPr>
              <w:t>10:30</w:t>
            </w:r>
          </w:p>
        </w:tc>
        <w:tc>
          <w:tcPr>
            <w:tcW w:w="4585" w:type="dxa"/>
          </w:tcPr>
          <w:p w:rsidR="00B5777C" w:rsidRPr="00B5777C" w:rsidRDefault="00B5777C" w:rsidP="00537F98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д/ф «Кавалеры рек, болот и лесов»</w:t>
            </w:r>
          </w:p>
          <w:p w:rsidR="00B5777C" w:rsidRPr="00B5777C" w:rsidRDefault="00B5777C" w:rsidP="00537F98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х/ф «Пушистое превращение»</w:t>
            </w:r>
          </w:p>
        </w:tc>
        <w:tc>
          <w:tcPr>
            <w:tcW w:w="1418" w:type="dxa"/>
          </w:tcPr>
          <w:p w:rsidR="00B5777C" w:rsidRPr="00B5777C" w:rsidRDefault="00B5777C" w:rsidP="00537F98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14 мин.</w:t>
            </w:r>
          </w:p>
          <w:p w:rsidR="00B5777C" w:rsidRPr="00B5777C" w:rsidRDefault="00B5777C" w:rsidP="006A5393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84 мин.</w:t>
            </w:r>
          </w:p>
        </w:tc>
        <w:tc>
          <w:tcPr>
            <w:tcW w:w="1134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2012</w:t>
            </w:r>
          </w:p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0,20</w:t>
            </w:r>
          </w:p>
          <w:p w:rsidR="00B5777C" w:rsidRPr="00B5777C" w:rsidRDefault="00B5777C" w:rsidP="000C0C7A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1,30</w:t>
            </w:r>
          </w:p>
        </w:tc>
      </w:tr>
      <w:tr w:rsidR="00B5777C" w:rsidTr="00B5777C">
        <w:trPr>
          <w:trHeight w:val="384"/>
        </w:trPr>
        <w:tc>
          <w:tcPr>
            <w:tcW w:w="461" w:type="dxa"/>
            <w:shd w:val="clear" w:color="auto" w:fill="auto"/>
            <w:vAlign w:val="center"/>
          </w:tcPr>
          <w:p w:rsidR="00B5777C" w:rsidRDefault="00B5777C" w:rsidP="00887F8E">
            <w:r>
              <w:t>10</w:t>
            </w:r>
          </w:p>
        </w:tc>
        <w:tc>
          <w:tcPr>
            <w:tcW w:w="2297" w:type="dxa"/>
            <w:vAlign w:val="center"/>
          </w:tcPr>
          <w:p w:rsidR="00B5777C" w:rsidRPr="00B5777C" w:rsidRDefault="00B5777C" w:rsidP="00887F8E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аг.Заречье</w:t>
            </w:r>
          </w:p>
        </w:tc>
        <w:tc>
          <w:tcPr>
            <w:tcW w:w="1429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24.06</w:t>
            </w:r>
          </w:p>
        </w:tc>
        <w:tc>
          <w:tcPr>
            <w:tcW w:w="1401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  <w:lang w:val="be-BY"/>
              </w:rPr>
            </w:pPr>
            <w:r w:rsidRPr="00B5777C">
              <w:rPr>
                <w:sz w:val="24"/>
                <w:szCs w:val="24"/>
                <w:lang w:val="be-BY"/>
              </w:rPr>
              <w:t>10:30</w:t>
            </w:r>
          </w:p>
        </w:tc>
        <w:tc>
          <w:tcPr>
            <w:tcW w:w="4585" w:type="dxa"/>
          </w:tcPr>
          <w:p w:rsidR="00B5777C" w:rsidRPr="00B5777C" w:rsidRDefault="00B5777C" w:rsidP="00887F8E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д/ф «Документальная летопись Беларуси»</w:t>
            </w:r>
          </w:p>
          <w:p w:rsidR="00B5777C" w:rsidRPr="00B5777C" w:rsidRDefault="00B5777C" w:rsidP="00887F8E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х/ф «Про людей и про войну»</w:t>
            </w:r>
          </w:p>
        </w:tc>
        <w:tc>
          <w:tcPr>
            <w:tcW w:w="1418" w:type="dxa"/>
          </w:tcPr>
          <w:p w:rsidR="00B5777C" w:rsidRPr="00B5777C" w:rsidRDefault="00B5777C" w:rsidP="00887F8E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13 мин.</w:t>
            </w:r>
          </w:p>
          <w:p w:rsidR="00B5777C" w:rsidRPr="00B5777C" w:rsidRDefault="00B5777C" w:rsidP="00887F8E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90 мин.</w:t>
            </w:r>
          </w:p>
        </w:tc>
        <w:tc>
          <w:tcPr>
            <w:tcW w:w="1134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2017</w:t>
            </w:r>
          </w:p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B5777C" w:rsidRPr="00B5777C" w:rsidRDefault="00B5777C" w:rsidP="00887F8E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0,20</w:t>
            </w:r>
          </w:p>
          <w:p w:rsidR="00B5777C" w:rsidRPr="00B5777C" w:rsidRDefault="00B5777C" w:rsidP="00887F8E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1,30</w:t>
            </w:r>
          </w:p>
        </w:tc>
      </w:tr>
      <w:tr w:rsidR="00B5777C" w:rsidTr="00B5777C">
        <w:trPr>
          <w:trHeight w:val="384"/>
        </w:trPr>
        <w:tc>
          <w:tcPr>
            <w:tcW w:w="461" w:type="dxa"/>
            <w:shd w:val="clear" w:color="auto" w:fill="auto"/>
            <w:vAlign w:val="center"/>
          </w:tcPr>
          <w:p w:rsidR="00B5777C" w:rsidRDefault="00B5777C" w:rsidP="00887F8E">
            <w:r>
              <w:t>11</w:t>
            </w:r>
          </w:p>
        </w:tc>
        <w:tc>
          <w:tcPr>
            <w:tcW w:w="2297" w:type="dxa"/>
            <w:vAlign w:val="center"/>
          </w:tcPr>
          <w:p w:rsidR="00B5777C" w:rsidRPr="00B5777C" w:rsidRDefault="00B5777C" w:rsidP="00887F8E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аг.Довск</w:t>
            </w:r>
          </w:p>
        </w:tc>
        <w:tc>
          <w:tcPr>
            <w:tcW w:w="1429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25.06</w:t>
            </w:r>
          </w:p>
        </w:tc>
        <w:tc>
          <w:tcPr>
            <w:tcW w:w="1401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  <w:lang w:val="be-BY"/>
              </w:rPr>
            </w:pPr>
            <w:r w:rsidRPr="00B5777C">
              <w:rPr>
                <w:sz w:val="24"/>
                <w:szCs w:val="24"/>
                <w:lang w:val="be-BY"/>
              </w:rPr>
              <w:t>10:30</w:t>
            </w:r>
          </w:p>
        </w:tc>
        <w:tc>
          <w:tcPr>
            <w:tcW w:w="4585" w:type="dxa"/>
          </w:tcPr>
          <w:p w:rsidR="00B5777C" w:rsidRPr="00B5777C" w:rsidRDefault="00B5777C" w:rsidP="00887F8E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д/ф «Документальная летопись Беларуси»</w:t>
            </w:r>
          </w:p>
          <w:p w:rsidR="00B5777C" w:rsidRPr="00B5777C" w:rsidRDefault="00B5777C" w:rsidP="00887F8E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х/ф «Про людей и про войну»</w:t>
            </w:r>
          </w:p>
        </w:tc>
        <w:tc>
          <w:tcPr>
            <w:tcW w:w="1418" w:type="dxa"/>
          </w:tcPr>
          <w:p w:rsidR="00B5777C" w:rsidRPr="00B5777C" w:rsidRDefault="00B5777C" w:rsidP="00887F8E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13 мин.</w:t>
            </w:r>
          </w:p>
          <w:p w:rsidR="00B5777C" w:rsidRPr="00B5777C" w:rsidRDefault="00B5777C" w:rsidP="00887F8E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90 мин.</w:t>
            </w:r>
          </w:p>
        </w:tc>
        <w:tc>
          <w:tcPr>
            <w:tcW w:w="1134" w:type="dxa"/>
            <w:vAlign w:val="center"/>
          </w:tcPr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2017</w:t>
            </w:r>
          </w:p>
          <w:p w:rsidR="00B5777C" w:rsidRPr="00B5777C" w:rsidRDefault="00B5777C" w:rsidP="00B5777C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B5777C" w:rsidRPr="00B5777C" w:rsidRDefault="00B5777C" w:rsidP="00887F8E">
            <w:pPr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B5777C">
              <w:rPr>
                <w:sz w:val="24"/>
                <w:szCs w:val="24"/>
              </w:rPr>
              <w:t>0,20</w:t>
            </w:r>
          </w:p>
          <w:p w:rsidR="00B5777C" w:rsidRPr="00B5777C" w:rsidRDefault="00B5777C" w:rsidP="00887F8E">
            <w:pPr>
              <w:jc w:val="center"/>
              <w:rPr>
                <w:sz w:val="24"/>
                <w:szCs w:val="24"/>
              </w:rPr>
            </w:pPr>
            <w:r w:rsidRPr="00B5777C">
              <w:rPr>
                <w:sz w:val="24"/>
                <w:szCs w:val="24"/>
              </w:rPr>
              <w:t>1,30</w:t>
            </w:r>
          </w:p>
        </w:tc>
      </w:tr>
    </w:tbl>
    <w:p w:rsidR="00B436A0" w:rsidRDefault="00B436A0" w:rsidP="00B436A0">
      <w:r>
        <w:t xml:space="preserve">              </w:t>
      </w:r>
    </w:p>
    <w:p w:rsidR="00887F8E" w:rsidRDefault="00B436A0" w:rsidP="00B436A0">
      <w:r>
        <w:t xml:space="preserve">  </w:t>
      </w:r>
      <w:r w:rsidR="00887F8E">
        <w:t xml:space="preserve"> </w:t>
      </w:r>
    </w:p>
    <w:p w:rsidR="00887F8E" w:rsidRDefault="00887F8E" w:rsidP="00B436A0"/>
    <w:p w:rsidR="00887F8E" w:rsidRDefault="00887F8E" w:rsidP="00B436A0"/>
    <w:p w:rsidR="003F5356" w:rsidRDefault="00B436A0" w:rsidP="00B436A0">
      <w:r>
        <w:t xml:space="preserve">*Администрация Рогачевского филиала КУП «Гомелькиновидеопрокат» оставляет за собой право на замену даты и времени показа, фильмов  по согласованию с </w:t>
      </w:r>
      <w:r w:rsidR="00652096">
        <w:t xml:space="preserve">  </w:t>
      </w:r>
      <w:r>
        <w:t xml:space="preserve">учреждениями образования и культуры. </w:t>
      </w:r>
      <w:r w:rsidR="003F5356">
        <w:t xml:space="preserve">                                      </w:t>
      </w:r>
    </w:p>
    <w:p w:rsidR="003F5356" w:rsidRDefault="003F5356" w:rsidP="00B436A0">
      <w:r>
        <w:t xml:space="preserve">                                                                    </w:t>
      </w:r>
    </w:p>
    <w:p w:rsidR="00B436A0" w:rsidRPr="00B64C40" w:rsidRDefault="003F5356" w:rsidP="00B436A0">
      <w:r>
        <w:t xml:space="preserve">                                                                                                                                      </w:t>
      </w:r>
      <w:r w:rsidR="00B436A0" w:rsidRPr="00D14C3D">
        <w:rPr>
          <w:sz w:val="24"/>
          <w:szCs w:val="24"/>
        </w:rPr>
        <w:t>Директор</w:t>
      </w:r>
      <w:r w:rsidR="00B436A0">
        <w:rPr>
          <w:sz w:val="24"/>
          <w:szCs w:val="24"/>
        </w:rPr>
        <w:t xml:space="preserve">                                       _________________________________</w:t>
      </w:r>
    </w:p>
    <w:sectPr w:rsidR="00B436A0" w:rsidRPr="00B64C40" w:rsidSect="00B436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DB2"/>
    <w:rsid w:val="000048B2"/>
    <w:rsid w:val="00021190"/>
    <w:rsid w:val="000A54CF"/>
    <w:rsid w:val="000A627A"/>
    <w:rsid w:val="000C0C7A"/>
    <w:rsid w:val="000D3B56"/>
    <w:rsid w:val="000E2F04"/>
    <w:rsid w:val="00100EAB"/>
    <w:rsid w:val="00166C45"/>
    <w:rsid w:val="001752E0"/>
    <w:rsid w:val="00177EC9"/>
    <w:rsid w:val="001F2FAC"/>
    <w:rsid w:val="002377F7"/>
    <w:rsid w:val="0024798D"/>
    <w:rsid w:val="0025255B"/>
    <w:rsid w:val="00293B23"/>
    <w:rsid w:val="002E7EEA"/>
    <w:rsid w:val="00300451"/>
    <w:rsid w:val="0033337D"/>
    <w:rsid w:val="003F1DB2"/>
    <w:rsid w:val="003F5356"/>
    <w:rsid w:val="005353FD"/>
    <w:rsid w:val="00537F98"/>
    <w:rsid w:val="00572BB4"/>
    <w:rsid w:val="005C31B4"/>
    <w:rsid w:val="005D3559"/>
    <w:rsid w:val="00627A02"/>
    <w:rsid w:val="00652096"/>
    <w:rsid w:val="00662CC2"/>
    <w:rsid w:val="00671D35"/>
    <w:rsid w:val="00676BA4"/>
    <w:rsid w:val="006A5393"/>
    <w:rsid w:val="006E680C"/>
    <w:rsid w:val="00771A94"/>
    <w:rsid w:val="007B196C"/>
    <w:rsid w:val="00887F8E"/>
    <w:rsid w:val="008C5172"/>
    <w:rsid w:val="00921AC8"/>
    <w:rsid w:val="00936D88"/>
    <w:rsid w:val="009643D3"/>
    <w:rsid w:val="00974F78"/>
    <w:rsid w:val="0098548A"/>
    <w:rsid w:val="009F136F"/>
    <w:rsid w:val="00A00B26"/>
    <w:rsid w:val="00A21781"/>
    <w:rsid w:val="00A365E3"/>
    <w:rsid w:val="00A36C36"/>
    <w:rsid w:val="00A447D5"/>
    <w:rsid w:val="00A72FAB"/>
    <w:rsid w:val="00B436A0"/>
    <w:rsid w:val="00B5777C"/>
    <w:rsid w:val="00B64C40"/>
    <w:rsid w:val="00B6573C"/>
    <w:rsid w:val="00B84244"/>
    <w:rsid w:val="00BA7EDE"/>
    <w:rsid w:val="00BC30C6"/>
    <w:rsid w:val="00D21067"/>
    <w:rsid w:val="00D579A2"/>
    <w:rsid w:val="00DB7B9E"/>
    <w:rsid w:val="00E20099"/>
    <w:rsid w:val="00E22BA7"/>
    <w:rsid w:val="00E27816"/>
    <w:rsid w:val="00E63A72"/>
    <w:rsid w:val="00ED637F"/>
    <w:rsid w:val="00F8634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2B31"/>
  <w15:docId w15:val="{98E21FA9-8700-495C-812D-B3689A2A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A0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2025-05-16T06:23:00Z</cp:lastPrinted>
  <dcterms:created xsi:type="dcterms:W3CDTF">2025-05-22T08:27:00Z</dcterms:created>
  <dcterms:modified xsi:type="dcterms:W3CDTF">2025-05-23T13:14:00Z</dcterms:modified>
</cp:coreProperties>
</file>