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F7C36" w14:textId="697ABC15" w:rsidR="00B82433" w:rsidRDefault="00766AFC">
      <w:r>
        <w:t xml:space="preserve">План показа фильмов на </w:t>
      </w:r>
      <w:proofErr w:type="gramStart"/>
      <w:r w:rsidR="009B4031">
        <w:t>НОЯБРЬ</w:t>
      </w:r>
      <w:r w:rsidR="001C548B">
        <w:t xml:space="preserve"> </w:t>
      </w:r>
      <w:r>
        <w:t xml:space="preserve"> в</w:t>
      </w:r>
      <w:proofErr w:type="gramEnd"/>
      <w:r>
        <w:t xml:space="preserve"> </w:t>
      </w:r>
      <w:r w:rsidR="00B82433">
        <w:t xml:space="preserve">агрогородках </w:t>
      </w:r>
      <w:proofErr w:type="spellStart"/>
      <w:r w:rsidR="00B82433">
        <w:t>Ветковского</w:t>
      </w:r>
      <w:proofErr w:type="spellEnd"/>
      <w:r w:rsidR="00B82433">
        <w:t xml:space="preserve"> района,</w:t>
      </w:r>
    </w:p>
    <w:p w14:paraId="147B2C4E" w14:textId="01AFFA69" w:rsidR="00766AFC" w:rsidRDefault="009B4031" w:rsidP="00DC20F5">
      <w:r w:rsidRPr="009B4031">
        <w:t>сектор</w:t>
      </w:r>
      <w:r>
        <w:t>ом</w:t>
      </w:r>
      <w:r w:rsidRPr="009B4031">
        <w:t xml:space="preserve"> культурно-просветительской работы</w:t>
      </w:r>
      <w:r w:rsidR="00766AFC">
        <w:t xml:space="preserve"> ГУК «</w:t>
      </w:r>
      <w:proofErr w:type="spellStart"/>
      <w:r w:rsidR="00766AFC">
        <w:t>Ветковский</w:t>
      </w:r>
      <w:proofErr w:type="spellEnd"/>
      <w:r w:rsidR="00766AFC">
        <w:t xml:space="preserve"> центр культуры и народного творчества»</w:t>
      </w:r>
      <w:r w:rsidR="00766AFC" w:rsidRPr="00F16865">
        <w:t>.</w:t>
      </w:r>
    </w:p>
    <w:tbl>
      <w:tblPr>
        <w:tblStyle w:val="a3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1134"/>
        <w:gridCol w:w="4820"/>
        <w:gridCol w:w="1701"/>
        <w:gridCol w:w="1134"/>
        <w:gridCol w:w="1559"/>
      </w:tblGrid>
      <w:tr w:rsidR="00081A10" w:rsidRPr="008828BE" w14:paraId="6C761A4F" w14:textId="77777777" w:rsidTr="00287761">
        <w:tc>
          <w:tcPr>
            <w:tcW w:w="4820" w:type="dxa"/>
          </w:tcPr>
          <w:p w14:paraId="545F60B6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</w:p>
          <w:p w14:paraId="6A0DFEAE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Место показа*</w:t>
            </w:r>
          </w:p>
        </w:tc>
        <w:tc>
          <w:tcPr>
            <w:tcW w:w="992" w:type="dxa"/>
          </w:tcPr>
          <w:p w14:paraId="35F04DE0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</w:p>
          <w:p w14:paraId="5EE85D18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Дата*</w:t>
            </w:r>
          </w:p>
        </w:tc>
        <w:tc>
          <w:tcPr>
            <w:tcW w:w="1134" w:type="dxa"/>
          </w:tcPr>
          <w:p w14:paraId="13484FF1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</w:p>
          <w:p w14:paraId="582F8B71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Время*</w:t>
            </w:r>
          </w:p>
          <w:p w14:paraId="3305656A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7110548B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</w:p>
          <w:p w14:paraId="1A884BD0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Наименование фильма*</w:t>
            </w:r>
          </w:p>
        </w:tc>
        <w:tc>
          <w:tcPr>
            <w:tcW w:w="1701" w:type="dxa"/>
          </w:tcPr>
          <w:p w14:paraId="79D13304" w14:textId="1ECC7B27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Продолжит</w:t>
            </w:r>
            <w:r w:rsidR="00287761">
              <w:rPr>
                <w:b/>
                <w:sz w:val="24"/>
                <w:szCs w:val="24"/>
              </w:rPr>
              <w:t>.</w:t>
            </w:r>
            <w:r w:rsidRPr="00C74825">
              <w:rPr>
                <w:b/>
                <w:sz w:val="24"/>
                <w:szCs w:val="24"/>
              </w:rPr>
              <w:t>, мин</w:t>
            </w:r>
          </w:p>
        </w:tc>
        <w:tc>
          <w:tcPr>
            <w:tcW w:w="1134" w:type="dxa"/>
          </w:tcPr>
          <w:p w14:paraId="19E92765" w14:textId="77777777" w:rsidR="00287761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 xml:space="preserve">Год </w:t>
            </w:r>
          </w:p>
          <w:p w14:paraId="699F1317" w14:textId="0572A323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пр</w:t>
            </w:r>
            <w:r w:rsidR="00287761">
              <w:rPr>
                <w:b/>
                <w:sz w:val="24"/>
                <w:szCs w:val="24"/>
              </w:rPr>
              <w:t>-</w:t>
            </w:r>
            <w:r w:rsidRPr="00C74825">
              <w:rPr>
                <w:b/>
                <w:sz w:val="24"/>
                <w:szCs w:val="24"/>
              </w:rPr>
              <w:t>ва</w:t>
            </w:r>
          </w:p>
        </w:tc>
        <w:tc>
          <w:tcPr>
            <w:tcW w:w="1559" w:type="dxa"/>
          </w:tcPr>
          <w:p w14:paraId="16AC5644" w14:textId="77777777"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Стоимость билета, руб.</w:t>
            </w:r>
          </w:p>
        </w:tc>
      </w:tr>
      <w:tr w:rsidR="000F1CDB" w:rsidRPr="008828BE" w14:paraId="422592BD" w14:textId="77777777" w:rsidTr="00287761">
        <w:trPr>
          <w:trHeight w:val="140"/>
        </w:trPr>
        <w:tc>
          <w:tcPr>
            <w:tcW w:w="4820" w:type="dxa"/>
            <w:vMerge w:val="restart"/>
            <w:vAlign w:val="center"/>
          </w:tcPr>
          <w:p w14:paraId="606C7EC2" w14:textId="77777777" w:rsidR="00287761" w:rsidRPr="00287761" w:rsidRDefault="00287761" w:rsidP="00C34BC0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87761">
              <w:rPr>
                <w:b/>
                <w:bCs/>
                <w:sz w:val="24"/>
                <w:szCs w:val="24"/>
              </w:rPr>
              <w:t>Светиловичи</w:t>
            </w:r>
            <w:proofErr w:type="spellEnd"/>
          </w:p>
          <w:p w14:paraId="09DC3DF7" w14:textId="637A2864" w:rsidR="000F1CDB" w:rsidRPr="00C74825" w:rsidRDefault="000F1CDB" w:rsidP="00C34BC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Светиловичская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 w:val="restart"/>
            <w:vAlign w:val="center"/>
          </w:tcPr>
          <w:p w14:paraId="6141EA8B" w14:textId="58B00D9C" w:rsidR="000F1CDB" w:rsidRPr="00C74825" w:rsidRDefault="000F1CDB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</w:t>
            </w:r>
          </w:p>
        </w:tc>
        <w:tc>
          <w:tcPr>
            <w:tcW w:w="1134" w:type="dxa"/>
            <w:vMerge w:val="restart"/>
            <w:vAlign w:val="center"/>
          </w:tcPr>
          <w:p w14:paraId="38CFD114" w14:textId="0FBA4D88" w:rsidR="000F1CDB" w:rsidRPr="00C74825" w:rsidRDefault="00880195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  <w:tc>
          <w:tcPr>
            <w:tcW w:w="4820" w:type="dxa"/>
            <w:vAlign w:val="center"/>
          </w:tcPr>
          <w:p w14:paraId="1794CC67" w14:textId="153401A3" w:rsidR="000F1CDB" w:rsidRPr="00C34BC0" w:rsidRDefault="00012408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«Правильные правила. Разговор начистоту»</w:t>
            </w:r>
          </w:p>
        </w:tc>
        <w:tc>
          <w:tcPr>
            <w:tcW w:w="1701" w:type="dxa"/>
            <w:vAlign w:val="center"/>
          </w:tcPr>
          <w:p w14:paraId="4272409E" w14:textId="447EBEB3" w:rsidR="000F1CDB" w:rsidRPr="00C34BC0" w:rsidRDefault="00012408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3425C5E4" w14:textId="78857645" w:rsidR="000F1CDB" w:rsidRPr="00C34BC0" w:rsidRDefault="00DC20F5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28258329" w14:textId="549F9498" w:rsidR="000F1CDB" w:rsidRPr="00C34BC0" w:rsidRDefault="00DC20F5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0F1CDB" w:rsidRPr="008828BE" w14:paraId="1C00A58E" w14:textId="77777777" w:rsidTr="00287761">
        <w:trPr>
          <w:trHeight w:val="140"/>
        </w:trPr>
        <w:tc>
          <w:tcPr>
            <w:tcW w:w="4820" w:type="dxa"/>
            <w:vMerge/>
            <w:vAlign w:val="center"/>
          </w:tcPr>
          <w:p w14:paraId="6996FCBE" w14:textId="77777777" w:rsidR="000F1CDB" w:rsidRPr="00C74825" w:rsidRDefault="000F1CDB" w:rsidP="00C34BC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06B02C0" w14:textId="77777777" w:rsidR="000F1CDB" w:rsidRDefault="000F1CDB" w:rsidP="00C34B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4557804" w14:textId="77777777" w:rsidR="000F1CDB" w:rsidRPr="00C74825" w:rsidRDefault="000F1CDB" w:rsidP="00C34BC0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DE9D305" w14:textId="50265B44" w:rsidR="000F1CDB" w:rsidRPr="00C34BC0" w:rsidRDefault="00DC20F5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12408">
              <w:rPr>
                <w:sz w:val="24"/>
                <w:szCs w:val="24"/>
              </w:rPr>
              <w:t>Волчок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6E514F0A" w14:textId="48C93D56" w:rsidR="000F1CDB" w:rsidRPr="00C34BC0" w:rsidRDefault="00DC20F5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405225DF" w14:textId="197CAE70" w:rsidR="000F1CDB" w:rsidRPr="00C34BC0" w:rsidRDefault="00DC20F5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2A83C3F0" w14:textId="2DE1C89A" w:rsidR="000F1CDB" w:rsidRPr="00C34BC0" w:rsidRDefault="00DC20F5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DC20F5" w:rsidRPr="008828BE" w14:paraId="1E697B87" w14:textId="77777777" w:rsidTr="00287761">
        <w:trPr>
          <w:trHeight w:val="140"/>
        </w:trPr>
        <w:tc>
          <w:tcPr>
            <w:tcW w:w="4820" w:type="dxa"/>
            <w:vMerge w:val="restart"/>
            <w:vAlign w:val="center"/>
          </w:tcPr>
          <w:p w14:paraId="00282DA1" w14:textId="77777777" w:rsidR="00287761" w:rsidRPr="00287761" w:rsidRDefault="00287761" w:rsidP="00DC20F5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Большие Немки</w:t>
            </w:r>
          </w:p>
          <w:p w14:paraId="367B2425" w14:textId="442CA7A5" w:rsidR="00DC20F5" w:rsidRPr="00C74825" w:rsidRDefault="00DC20F5" w:rsidP="00DC20F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Великонемковская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 w:val="restart"/>
            <w:vAlign w:val="center"/>
          </w:tcPr>
          <w:p w14:paraId="2D265DDC" w14:textId="304A8C8E" w:rsidR="00DC20F5" w:rsidRPr="00C74825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</w:t>
            </w:r>
          </w:p>
        </w:tc>
        <w:tc>
          <w:tcPr>
            <w:tcW w:w="1134" w:type="dxa"/>
            <w:vMerge w:val="restart"/>
            <w:vAlign w:val="center"/>
          </w:tcPr>
          <w:p w14:paraId="33EB802A" w14:textId="11F04E98" w:rsidR="00DC20F5" w:rsidRPr="00C74825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11-00</w:t>
            </w:r>
          </w:p>
        </w:tc>
        <w:tc>
          <w:tcPr>
            <w:tcW w:w="4820" w:type="dxa"/>
            <w:vAlign w:val="center"/>
          </w:tcPr>
          <w:p w14:paraId="6CA08A6C" w14:textId="583ACB2D" w:rsidR="00DC20F5" w:rsidRPr="00C34BC0" w:rsidRDefault="00012408" w:rsidP="00287761">
            <w:pPr>
              <w:rPr>
                <w:sz w:val="24"/>
                <w:szCs w:val="24"/>
              </w:rPr>
            </w:pPr>
            <w:r w:rsidRPr="00012408">
              <w:rPr>
                <w:sz w:val="24"/>
                <w:szCs w:val="24"/>
              </w:rPr>
              <w:t>«Правильные правила. Разговор начистоту»</w:t>
            </w:r>
          </w:p>
        </w:tc>
        <w:tc>
          <w:tcPr>
            <w:tcW w:w="1701" w:type="dxa"/>
            <w:vAlign w:val="center"/>
          </w:tcPr>
          <w:p w14:paraId="65EB2FCB" w14:textId="30A8AD09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0A956195" w14:textId="61A53E33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1FCD34A6" w14:textId="1B501BE5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DC20F5" w:rsidRPr="008828BE" w14:paraId="60000A9F" w14:textId="77777777" w:rsidTr="00287761">
        <w:trPr>
          <w:trHeight w:val="140"/>
        </w:trPr>
        <w:tc>
          <w:tcPr>
            <w:tcW w:w="4820" w:type="dxa"/>
            <w:vMerge/>
            <w:vAlign w:val="center"/>
          </w:tcPr>
          <w:p w14:paraId="0C639D46" w14:textId="77777777" w:rsidR="00DC20F5" w:rsidRPr="00C74825" w:rsidRDefault="00DC20F5" w:rsidP="00DC20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49546DE" w14:textId="77777777" w:rsidR="00DC20F5" w:rsidRDefault="00DC20F5" w:rsidP="00DC20F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4DCC9494" w14:textId="77777777" w:rsidR="00DC20F5" w:rsidRPr="00C74825" w:rsidRDefault="00DC20F5" w:rsidP="00DC20F5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C6CDB1E" w14:textId="30474B2C" w:rsidR="00DC20F5" w:rsidRPr="00C34BC0" w:rsidRDefault="00DC20F5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12408">
              <w:rPr>
                <w:sz w:val="24"/>
                <w:szCs w:val="24"/>
              </w:rPr>
              <w:t>Я стану капитаном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371ED036" w14:textId="0F62C582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  <w:vAlign w:val="center"/>
          </w:tcPr>
          <w:p w14:paraId="342677F1" w14:textId="6F3B212D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42D4279A" w14:textId="4A74BB2D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DC20F5" w:rsidRPr="008828BE" w14:paraId="2A1CBB40" w14:textId="77777777" w:rsidTr="00287761">
        <w:trPr>
          <w:trHeight w:val="140"/>
        </w:trPr>
        <w:tc>
          <w:tcPr>
            <w:tcW w:w="4820" w:type="dxa"/>
            <w:vMerge w:val="restart"/>
            <w:vAlign w:val="center"/>
          </w:tcPr>
          <w:p w14:paraId="2EA360E3" w14:textId="77777777" w:rsidR="00287761" w:rsidRPr="00287761" w:rsidRDefault="00287761" w:rsidP="00DC20F5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Малые Немки</w:t>
            </w:r>
          </w:p>
          <w:p w14:paraId="4FB4BEDC" w14:textId="2EB29FB5" w:rsidR="00DC20F5" w:rsidRPr="00C74825" w:rsidRDefault="00DC20F5" w:rsidP="00DC20F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28776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 «</w:t>
            </w:r>
            <w:proofErr w:type="spellStart"/>
            <w:r>
              <w:rPr>
                <w:sz w:val="24"/>
                <w:szCs w:val="24"/>
              </w:rPr>
              <w:t>Малонемковский</w:t>
            </w:r>
            <w:proofErr w:type="spellEnd"/>
            <w:r>
              <w:rPr>
                <w:sz w:val="24"/>
                <w:szCs w:val="24"/>
              </w:rPr>
              <w:t xml:space="preserve"> сельский клуб-библиотека»</w:t>
            </w:r>
          </w:p>
        </w:tc>
        <w:tc>
          <w:tcPr>
            <w:tcW w:w="992" w:type="dxa"/>
            <w:vMerge w:val="restart"/>
            <w:vAlign w:val="center"/>
          </w:tcPr>
          <w:p w14:paraId="640AEF70" w14:textId="673AC5A9" w:rsidR="00DC20F5" w:rsidRPr="00C74825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</w:t>
            </w:r>
          </w:p>
        </w:tc>
        <w:tc>
          <w:tcPr>
            <w:tcW w:w="1134" w:type="dxa"/>
            <w:vMerge w:val="restart"/>
            <w:vAlign w:val="center"/>
          </w:tcPr>
          <w:p w14:paraId="12907CA6" w14:textId="1ED2B0FF" w:rsidR="00DC20F5" w:rsidRPr="00C74825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14-00</w:t>
            </w:r>
          </w:p>
        </w:tc>
        <w:tc>
          <w:tcPr>
            <w:tcW w:w="4820" w:type="dxa"/>
            <w:vAlign w:val="center"/>
          </w:tcPr>
          <w:p w14:paraId="4C0AA16E" w14:textId="3A27C312" w:rsidR="00DC20F5" w:rsidRPr="00C34BC0" w:rsidRDefault="00DC20F5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«Будем жить»</w:t>
            </w:r>
          </w:p>
        </w:tc>
        <w:tc>
          <w:tcPr>
            <w:tcW w:w="1701" w:type="dxa"/>
            <w:vAlign w:val="center"/>
          </w:tcPr>
          <w:p w14:paraId="4EDFCA7B" w14:textId="4EA92651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7A67C27F" w14:textId="16E1F7EA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59" w:type="dxa"/>
            <w:vAlign w:val="center"/>
          </w:tcPr>
          <w:p w14:paraId="799D7EF7" w14:textId="5B94EE18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DC20F5" w:rsidRPr="008828BE" w14:paraId="1DFF5474" w14:textId="77777777" w:rsidTr="00287761">
        <w:trPr>
          <w:trHeight w:val="140"/>
        </w:trPr>
        <w:tc>
          <w:tcPr>
            <w:tcW w:w="4820" w:type="dxa"/>
            <w:vMerge/>
            <w:vAlign w:val="center"/>
          </w:tcPr>
          <w:p w14:paraId="709C3AA4" w14:textId="77777777" w:rsidR="00DC20F5" w:rsidRPr="00C74825" w:rsidRDefault="00DC20F5" w:rsidP="00DC20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48292C0" w14:textId="77777777" w:rsidR="00DC20F5" w:rsidRDefault="00DC20F5" w:rsidP="00DC20F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0449C41" w14:textId="77777777" w:rsidR="00DC20F5" w:rsidRPr="00C74825" w:rsidRDefault="00DC20F5" w:rsidP="00DC20F5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32B2E8C" w14:textId="5DE60165" w:rsidR="00DC20F5" w:rsidRPr="00C34BC0" w:rsidRDefault="00DC20F5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701" w:type="dxa"/>
            <w:vAlign w:val="center"/>
          </w:tcPr>
          <w:p w14:paraId="1AA58EE6" w14:textId="656A997C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</w:tcPr>
          <w:p w14:paraId="5C67BF75" w14:textId="73F85066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1328C44C" w14:textId="3965E58C" w:rsidR="00DC20F5" w:rsidRPr="00C34BC0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  <w:tr w:rsidR="00DC20F5" w:rsidRPr="008828BE" w14:paraId="3AAB3F67" w14:textId="77777777" w:rsidTr="00287761">
        <w:trPr>
          <w:trHeight w:val="140"/>
        </w:trPr>
        <w:tc>
          <w:tcPr>
            <w:tcW w:w="4820" w:type="dxa"/>
            <w:vMerge w:val="restart"/>
            <w:vAlign w:val="center"/>
          </w:tcPr>
          <w:p w14:paraId="2B4E6A1E" w14:textId="77777777" w:rsidR="00287761" w:rsidRPr="00287761" w:rsidRDefault="00287761" w:rsidP="00DC20F5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87761">
              <w:rPr>
                <w:b/>
                <w:bCs/>
                <w:sz w:val="24"/>
                <w:szCs w:val="24"/>
              </w:rPr>
              <w:t>Неглюбка</w:t>
            </w:r>
            <w:proofErr w:type="spellEnd"/>
          </w:p>
          <w:p w14:paraId="51AC2EFE" w14:textId="27455EB1" w:rsidR="00DC20F5" w:rsidRPr="00C74825" w:rsidRDefault="00DC20F5" w:rsidP="00DC20F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Неглюбская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 w:val="restart"/>
            <w:vAlign w:val="center"/>
          </w:tcPr>
          <w:p w14:paraId="5593A236" w14:textId="241A45A2" w:rsidR="00DC20F5" w:rsidRPr="00C74825" w:rsidRDefault="00DC20F5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</w:p>
        </w:tc>
        <w:tc>
          <w:tcPr>
            <w:tcW w:w="1134" w:type="dxa"/>
            <w:vMerge w:val="restart"/>
            <w:vAlign w:val="center"/>
          </w:tcPr>
          <w:p w14:paraId="1BC2C697" w14:textId="10B4EF51" w:rsidR="00DC20F5" w:rsidRPr="00C74825" w:rsidRDefault="00922412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319E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</w:t>
            </w:r>
            <w:r w:rsidR="00D319E4">
              <w:rPr>
                <w:sz w:val="24"/>
                <w:szCs w:val="24"/>
              </w:rPr>
              <w:t>0</w:t>
            </w:r>
          </w:p>
        </w:tc>
        <w:tc>
          <w:tcPr>
            <w:tcW w:w="4820" w:type="dxa"/>
            <w:vAlign w:val="center"/>
          </w:tcPr>
          <w:p w14:paraId="1A494196" w14:textId="39092345" w:rsidR="00DC20F5" w:rsidRPr="00C34BC0" w:rsidRDefault="00012408" w:rsidP="00287761">
            <w:pPr>
              <w:rPr>
                <w:sz w:val="24"/>
                <w:szCs w:val="24"/>
              </w:rPr>
            </w:pPr>
            <w:r w:rsidRPr="00012408">
              <w:rPr>
                <w:sz w:val="24"/>
                <w:szCs w:val="24"/>
              </w:rPr>
              <w:t>«Правильные правила. Разговор начистоту»</w:t>
            </w:r>
          </w:p>
        </w:tc>
        <w:tc>
          <w:tcPr>
            <w:tcW w:w="1701" w:type="dxa"/>
            <w:vAlign w:val="center"/>
          </w:tcPr>
          <w:p w14:paraId="0765C9D9" w14:textId="092F79F7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66FD3FB4" w14:textId="75EC2926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1C81CD3C" w14:textId="28DC5149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DC20F5" w:rsidRPr="008828BE" w14:paraId="2525B759" w14:textId="77777777" w:rsidTr="00287761">
        <w:trPr>
          <w:trHeight w:val="140"/>
        </w:trPr>
        <w:tc>
          <w:tcPr>
            <w:tcW w:w="4820" w:type="dxa"/>
            <w:vMerge/>
            <w:vAlign w:val="center"/>
          </w:tcPr>
          <w:p w14:paraId="391FC6B9" w14:textId="77777777" w:rsidR="00DC20F5" w:rsidRPr="00C74825" w:rsidRDefault="00DC20F5" w:rsidP="00DC20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3178B2A" w14:textId="77777777" w:rsidR="00DC20F5" w:rsidRPr="00C74825" w:rsidRDefault="00DC20F5" w:rsidP="00DC20F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9428993" w14:textId="77777777" w:rsidR="00DC20F5" w:rsidRPr="00C74825" w:rsidRDefault="00DC20F5" w:rsidP="00DC20F5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8A49289" w14:textId="0BFB299A" w:rsidR="00DC20F5" w:rsidRPr="00C34BC0" w:rsidRDefault="00D319E4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стану капитаном»</w:t>
            </w:r>
          </w:p>
        </w:tc>
        <w:tc>
          <w:tcPr>
            <w:tcW w:w="1701" w:type="dxa"/>
            <w:vAlign w:val="center"/>
          </w:tcPr>
          <w:p w14:paraId="3C966C35" w14:textId="3939BC16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  <w:vAlign w:val="center"/>
          </w:tcPr>
          <w:p w14:paraId="71C2104E" w14:textId="7809D282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3CF8857C" w14:textId="5CD28272" w:rsidR="00DC20F5" w:rsidRPr="00C34BC0" w:rsidRDefault="00012408" w:rsidP="00DC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922412" w:rsidRPr="008828BE" w14:paraId="7FACB8CB" w14:textId="77777777" w:rsidTr="00287761">
        <w:trPr>
          <w:trHeight w:val="275"/>
        </w:trPr>
        <w:tc>
          <w:tcPr>
            <w:tcW w:w="4820" w:type="dxa"/>
            <w:vMerge w:val="restart"/>
            <w:vAlign w:val="center"/>
          </w:tcPr>
          <w:p w14:paraId="3691730D" w14:textId="25EB0F42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87761">
              <w:rPr>
                <w:b/>
                <w:bCs/>
                <w:sz w:val="24"/>
                <w:szCs w:val="24"/>
              </w:rPr>
              <w:t>Столбун</w:t>
            </w:r>
            <w:proofErr w:type="spellEnd"/>
          </w:p>
          <w:p w14:paraId="16455C0E" w14:textId="0B116D0E" w:rsidR="00922412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Столбунская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 w:val="restart"/>
            <w:vAlign w:val="center"/>
          </w:tcPr>
          <w:p w14:paraId="7DE930EA" w14:textId="79B1E89D" w:rsidR="00922412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</w:p>
        </w:tc>
        <w:tc>
          <w:tcPr>
            <w:tcW w:w="1134" w:type="dxa"/>
            <w:vMerge w:val="restart"/>
            <w:vAlign w:val="center"/>
          </w:tcPr>
          <w:p w14:paraId="76068B2C" w14:textId="0EAB2B26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12-00</w:t>
            </w:r>
          </w:p>
        </w:tc>
        <w:tc>
          <w:tcPr>
            <w:tcW w:w="4820" w:type="dxa"/>
            <w:vAlign w:val="center"/>
          </w:tcPr>
          <w:p w14:paraId="74161516" w14:textId="57A2F931" w:rsidR="00922412" w:rsidRDefault="00922412" w:rsidP="00287761">
            <w:pPr>
              <w:rPr>
                <w:sz w:val="24"/>
                <w:szCs w:val="24"/>
              </w:rPr>
            </w:pPr>
            <w:r w:rsidRPr="00012408">
              <w:rPr>
                <w:sz w:val="24"/>
                <w:szCs w:val="24"/>
              </w:rPr>
              <w:t>«Правильные правила. Разговор начистоту»</w:t>
            </w:r>
          </w:p>
        </w:tc>
        <w:tc>
          <w:tcPr>
            <w:tcW w:w="1701" w:type="dxa"/>
            <w:vAlign w:val="center"/>
          </w:tcPr>
          <w:p w14:paraId="0E33E1CF" w14:textId="223EA2F8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76A7C91" w14:textId="57FED996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4B39B39F" w14:textId="66EE32FF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922412" w:rsidRPr="008828BE" w14:paraId="0A5423C0" w14:textId="77777777" w:rsidTr="00287761">
        <w:trPr>
          <w:trHeight w:val="275"/>
        </w:trPr>
        <w:tc>
          <w:tcPr>
            <w:tcW w:w="4820" w:type="dxa"/>
            <w:vMerge/>
            <w:vAlign w:val="center"/>
          </w:tcPr>
          <w:p w14:paraId="42B7FEFD" w14:textId="77777777" w:rsidR="00922412" w:rsidRDefault="00922412" w:rsidP="0092241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7BDFDFD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EC590BA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C4E03CA" w14:textId="5B2742DE" w:rsidR="00922412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701" w:type="dxa"/>
            <w:vAlign w:val="center"/>
          </w:tcPr>
          <w:p w14:paraId="17F43C85" w14:textId="0C3D1D83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0FC26F85" w14:textId="1FA1DC6B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313CF372" w14:textId="1F91C6B2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922412" w:rsidRPr="008828BE" w14:paraId="4552DDA3" w14:textId="77777777" w:rsidTr="00287761">
        <w:trPr>
          <w:trHeight w:val="140"/>
        </w:trPr>
        <w:tc>
          <w:tcPr>
            <w:tcW w:w="4820" w:type="dxa"/>
            <w:vMerge w:val="restart"/>
            <w:vAlign w:val="center"/>
          </w:tcPr>
          <w:p w14:paraId="500A1947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87761">
              <w:rPr>
                <w:b/>
                <w:bCs/>
                <w:sz w:val="24"/>
                <w:szCs w:val="24"/>
              </w:rPr>
              <w:t>Яново</w:t>
            </w:r>
            <w:proofErr w:type="spellEnd"/>
          </w:p>
          <w:p w14:paraId="56AC2CA1" w14:textId="2512CDC8" w:rsidR="00922412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28776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 «Яновский сельский клуб-библиотека»</w:t>
            </w:r>
          </w:p>
        </w:tc>
        <w:tc>
          <w:tcPr>
            <w:tcW w:w="992" w:type="dxa"/>
            <w:vMerge w:val="restart"/>
            <w:vAlign w:val="center"/>
          </w:tcPr>
          <w:p w14:paraId="26391101" w14:textId="2F9CE062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</w:p>
        </w:tc>
        <w:tc>
          <w:tcPr>
            <w:tcW w:w="1134" w:type="dxa"/>
            <w:vMerge w:val="restart"/>
            <w:vAlign w:val="center"/>
          </w:tcPr>
          <w:p w14:paraId="764E1825" w14:textId="669FE071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14-00</w:t>
            </w:r>
          </w:p>
        </w:tc>
        <w:tc>
          <w:tcPr>
            <w:tcW w:w="4820" w:type="dxa"/>
            <w:vAlign w:val="center"/>
          </w:tcPr>
          <w:p w14:paraId="2D0139E8" w14:textId="202282B5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«Будем жить»</w:t>
            </w:r>
          </w:p>
        </w:tc>
        <w:tc>
          <w:tcPr>
            <w:tcW w:w="1701" w:type="dxa"/>
            <w:vAlign w:val="center"/>
          </w:tcPr>
          <w:p w14:paraId="23173381" w14:textId="27A23F31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4C1F9482" w14:textId="5049D275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59" w:type="dxa"/>
            <w:vAlign w:val="center"/>
          </w:tcPr>
          <w:p w14:paraId="7291255A" w14:textId="21F79E9D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922412" w:rsidRPr="008828BE" w14:paraId="4C735693" w14:textId="77777777" w:rsidTr="00287761">
        <w:trPr>
          <w:trHeight w:val="140"/>
        </w:trPr>
        <w:tc>
          <w:tcPr>
            <w:tcW w:w="4820" w:type="dxa"/>
            <w:vMerge/>
            <w:vAlign w:val="center"/>
          </w:tcPr>
          <w:p w14:paraId="35FA36A3" w14:textId="77777777" w:rsidR="00922412" w:rsidRDefault="00922412" w:rsidP="0092241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B0ECDC0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61F823FA" w14:textId="77777777" w:rsidR="00922412" w:rsidRPr="00C74825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078916E0" w14:textId="00197976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701" w:type="dxa"/>
            <w:vAlign w:val="center"/>
          </w:tcPr>
          <w:p w14:paraId="313F35D0" w14:textId="789B7EEF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</w:tcPr>
          <w:p w14:paraId="61004D5E" w14:textId="78E8C6F3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63A50310" w14:textId="65C7BA92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  <w:tr w:rsidR="00922412" w:rsidRPr="008828BE" w14:paraId="76DEF0F6" w14:textId="77777777" w:rsidTr="00287761">
        <w:trPr>
          <w:trHeight w:val="562"/>
        </w:trPr>
        <w:tc>
          <w:tcPr>
            <w:tcW w:w="4820" w:type="dxa"/>
            <w:vAlign w:val="center"/>
          </w:tcPr>
          <w:p w14:paraId="0EA28538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Старое село</w:t>
            </w:r>
          </w:p>
          <w:p w14:paraId="170D9E71" w14:textId="7D21A421" w:rsidR="00922412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Старосельский</w:t>
            </w:r>
            <w:proofErr w:type="spellEnd"/>
            <w:r>
              <w:rPr>
                <w:sz w:val="24"/>
                <w:szCs w:val="24"/>
              </w:rPr>
              <w:t xml:space="preserve"> детский сад»</w:t>
            </w:r>
          </w:p>
        </w:tc>
        <w:tc>
          <w:tcPr>
            <w:tcW w:w="992" w:type="dxa"/>
            <w:vAlign w:val="center"/>
          </w:tcPr>
          <w:p w14:paraId="008421EE" w14:textId="2B29B367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1134" w:type="dxa"/>
            <w:vAlign w:val="center"/>
          </w:tcPr>
          <w:p w14:paraId="681668DF" w14:textId="7A225777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  <w:tc>
          <w:tcPr>
            <w:tcW w:w="4820" w:type="dxa"/>
            <w:vAlign w:val="center"/>
          </w:tcPr>
          <w:p w14:paraId="3EC222CE" w14:textId="1534FF7B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«Правильные правила»</w:t>
            </w:r>
          </w:p>
        </w:tc>
        <w:tc>
          <w:tcPr>
            <w:tcW w:w="1701" w:type="dxa"/>
            <w:vAlign w:val="center"/>
          </w:tcPr>
          <w:p w14:paraId="38BE1E71" w14:textId="2D39CE61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70A29436" w14:textId="1DAF17A9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281CE08B" w14:textId="612B7F9D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922412" w:rsidRPr="008828BE" w14:paraId="723DD7F0" w14:textId="77777777" w:rsidTr="00287761">
        <w:trPr>
          <w:trHeight w:val="562"/>
        </w:trPr>
        <w:tc>
          <w:tcPr>
            <w:tcW w:w="4820" w:type="dxa"/>
            <w:vAlign w:val="center"/>
          </w:tcPr>
          <w:p w14:paraId="728B62D4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Даниловичи</w:t>
            </w:r>
          </w:p>
          <w:p w14:paraId="61CEFD9C" w14:textId="110471B8" w:rsidR="00922412" w:rsidRPr="00C74825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Даниловичская</w:t>
            </w:r>
            <w:proofErr w:type="spellEnd"/>
            <w:r>
              <w:rPr>
                <w:sz w:val="24"/>
                <w:szCs w:val="24"/>
              </w:rPr>
              <w:t xml:space="preserve"> начальная школа»</w:t>
            </w:r>
          </w:p>
        </w:tc>
        <w:tc>
          <w:tcPr>
            <w:tcW w:w="992" w:type="dxa"/>
            <w:vAlign w:val="center"/>
          </w:tcPr>
          <w:p w14:paraId="5CE42768" w14:textId="395DA71A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</w:p>
        </w:tc>
        <w:tc>
          <w:tcPr>
            <w:tcW w:w="1134" w:type="dxa"/>
            <w:vAlign w:val="center"/>
          </w:tcPr>
          <w:p w14:paraId="37C8A38A" w14:textId="14EAF5E9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11-00</w:t>
            </w:r>
          </w:p>
        </w:tc>
        <w:tc>
          <w:tcPr>
            <w:tcW w:w="4820" w:type="dxa"/>
            <w:vAlign w:val="center"/>
          </w:tcPr>
          <w:p w14:paraId="2736A80C" w14:textId="3788666A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701" w:type="dxa"/>
            <w:vAlign w:val="center"/>
          </w:tcPr>
          <w:p w14:paraId="76D98FB3" w14:textId="1E65BAB0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136AC0D6" w14:textId="706FEE77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0174A07F" w14:textId="5622AAE6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922412" w:rsidRPr="008828BE" w14:paraId="12613BC6" w14:textId="77777777" w:rsidTr="00287761">
        <w:trPr>
          <w:trHeight w:val="278"/>
        </w:trPr>
        <w:tc>
          <w:tcPr>
            <w:tcW w:w="4820" w:type="dxa"/>
            <w:vAlign w:val="center"/>
          </w:tcPr>
          <w:p w14:paraId="45C8B76E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Присно</w:t>
            </w:r>
          </w:p>
          <w:p w14:paraId="039101FC" w14:textId="0C7FCF64" w:rsidR="00922412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28776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 «</w:t>
            </w:r>
            <w:proofErr w:type="spellStart"/>
            <w:r>
              <w:rPr>
                <w:sz w:val="24"/>
                <w:szCs w:val="24"/>
              </w:rPr>
              <w:t>Приснянский</w:t>
            </w:r>
            <w:proofErr w:type="spellEnd"/>
            <w:r>
              <w:rPr>
                <w:sz w:val="24"/>
                <w:szCs w:val="24"/>
              </w:rPr>
              <w:t xml:space="preserve"> сельский дом культуры»</w:t>
            </w:r>
          </w:p>
        </w:tc>
        <w:tc>
          <w:tcPr>
            <w:tcW w:w="992" w:type="dxa"/>
            <w:vAlign w:val="center"/>
          </w:tcPr>
          <w:p w14:paraId="6D05D7B1" w14:textId="2FF2F861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</w:p>
        </w:tc>
        <w:tc>
          <w:tcPr>
            <w:tcW w:w="1134" w:type="dxa"/>
            <w:vAlign w:val="center"/>
          </w:tcPr>
          <w:p w14:paraId="14309584" w14:textId="4B65EDD8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16-00</w:t>
            </w:r>
          </w:p>
        </w:tc>
        <w:tc>
          <w:tcPr>
            <w:tcW w:w="4820" w:type="dxa"/>
            <w:vAlign w:val="center"/>
          </w:tcPr>
          <w:p w14:paraId="26E4B84E" w14:textId="19322451" w:rsidR="00922412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701" w:type="dxa"/>
            <w:vAlign w:val="center"/>
          </w:tcPr>
          <w:p w14:paraId="2F7F4986" w14:textId="33A807E6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</w:tcPr>
          <w:p w14:paraId="41347491" w14:textId="5043DF8A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1468C52E" w14:textId="56E39AEE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  <w:tr w:rsidR="00922412" w:rsidRPr="008828BE" w14:paraId="40991DA2" w14:textId="77777777" w:rsidTr="00287761">
        <w:trPr>
          <w:trHeight w:val="278"/>
        </w:trPr>
        <w:tc>
          <w:tcPr>
            <w:tcW w:w="4820" w:type="dxa"/>
            <w:vMerge w:val="restart"/>
            <w:vAlign w:val="center"/>
          </w:tcPr>
          <w:p w14:paraId="6CB323F4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Радуга</w:t>
            </w:r>
          </w:p>
          <w:p w14:paraId="53849E67" w14:textId="544B6D76" w:rsidR="00922412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Радужская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 w:val="restart"/>
            <w:vAlign w:val="center"/>
          </w:tcPr>
          <w:p w14:paraId="21BDBAE0" w14:textId="1449FBF2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1134" w:type="dxa"/>
            <w:vMerge w:val="restart"/>
            <w:vAlign w:val="center"/>
          </w:tcPr>
          <w:p w14:paraId="06B6D49B" w14:textId="17C64D94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4820" w:type="dxa"/>
            <w:vAlign w:val="center"/>
          </w:tcPr>
          <w:p w14:paraId="2F06FEC0" w14:textId="7223CB9C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«Будем жить»</w:t>
            </w:r>
          </w:p>
        </w:tc>
        <w:tc>
          <w:tcPr>
            <w:tcW w:w="1701" w:type="dxa"/>
            <w:vAlign w:val="center"/>
          </w:tcPr>
          <w:p w14:paraId="3A67C752" w14:textId="62471D53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3A5657C7" w14:textId="658F42FD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59" w:type="dxa"/>
            <w:vAlign w:val="center"/>
          </w:tcPr>
          <w:p w14:paraId="1D722F9B" w14:textId="08282A3C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922412" w:rsidRPr="008828BE" w14:paraId="678A32D0" w14:textId="77777777" w:rsidTr="00287761">
        <w:trPr>
          <w:trHeight w:val="277"/>
        </w:trPr>
        <w:tc>
          <w:tcPr>
            <w:tcW w:w="4820" w:type="dxa"/>
            <w:vMerge/>
            <w:vAlign w:val="center"/>
          </w:tcPr>
          <w:p w14:paraId="4D129EE7" w14:textId="77777777" w:rsidR="00922412" w:rsidRDefault="00922412" w:rsidP="0092241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E66CF98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936E598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A12B6DC" w14:textId="11772846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14:paraId="7AFDEA10" w14:textId="2350C33F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7A096756" w14:textId="6C5F1C1B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59" w:type="dxa"/>
            <w:vAlign w:val="center"/>
          </w:tcPr>
          <w:p w14:paraId="55CE5470" w14:textId="17C617F2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922412" w:rsidRPr="008828BE" w14:paraId="792D6E72" w14:textId="77777777" w:rsidTr="00287761">
        <w:trPr>
          <w:trHeight w:val="277"/>
        </w:trPr>
        <w:tc>
          <w:tcPr>
            <w:tcW w:w="4820" w:type="dxa"/>
            <w:vMerge w:val="restart"/>
            <w:vAlign w:val="center"/>
          </w:tcPr>
          <w:p w14:paraId="2AD685B4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>Аг. Новоселки</w:t>
            </w:r>
          </w:p>
          <w:p w14:paraId="3BCC4582" w14:textId="55C66480" w:rsidR="00922412" w:rsidRDefault="00922412" w:rsidP="00922412">
            <w:pPr>
              <w:jc w:val="left"/>
              <w:rPr>
                <w:sz w:val="24"/>
                <w:szCs w:val="24"/>
              </w:rPr>
            </w:pPr>
            <w:r w:rsidRPr="00172C55">
              <w:rPr>
                <w:sz w:val="24"/>
                <w:szCs w:val="24"/>
              </w:rPr>
              <w:t>Ф</w:t>
            </w:r>
            <w:r w:rsidR="00287761">
              <w:rPr>
                <w:sz w:val="24"/>
                <w:szCs w:val="24"/>
              </w:rPr>
              <w:t>-</w:t>
            </w:r>
            <w:r w:rsidRPr="00172C55">
              <w:rPr>
                <w:sz w:val="24"/>
                <w:szCs w:val="24"/>
              </w:rPr>
              <w:t>л «</w:t>
            </w:r>
            <w:proofErr w:type="spellStart"/>
            <w:r w:rsidRPr="00172C55">
              <w:rPr>
                <w:sz w:val="24"/>
                <w:szCs w:val="24"/>
              </w:rPr>
              <w:t>Новоселковкий</w:t>
            </w:r>
            <w:proofErr w:type="spellEnd"/>
            <w:r w:rsidRPr="00172C55">
              <w:rPr>
                <w:sz w:val="24"/>
                <w:szCs w:val="24"/>
              </w:rPr>
              <w:t xml:space="preserve"> сельский дом культуры»</w:t>
            </w:r>
          </w:p>
        </w:tc>
        <w:tc>
          <w:tcPr>
            <w:tcW w:w="992" w:type="dxa"/>
            <w:vMerge w:val="restart"/>
            <w:vAlign w:val="center"/>
          </w:tcPr>
          <w:p w14:paraId="26934DF1" w14:textId="14DFFA61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1134" w:type="dxa"/>
            <w:vMerge w:val="restart"/>
            <w:vAlign w:val="center"/>
          </w:tcPr>
          <w:p w14:paraId="7C21D57D" w14:textId="16834AD3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16-00</w:t>
            </w:r>
          </w:p>
        </w:tc>
        <w:tc>
          <w:tcPr>
            <w:tcW w:w="4820" w:type="dxa"/>
            <w:vAlign w:val="center"/>
          </w:tcPr>
          <w:p w14:paraId="39080C6E" w14:textId="349E2A96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«Будем жить»</w:t>
            </w:r>
          </w:p>
        </w:tc>
        <w:tc>
          <w:tcPr>
            <w:tcW w:w="1701" w:type="dxa"/>
            <w:vAlign w:val="center"/>
          </w:tcPr>
          <w:p w14:paraId="04D1A0B8" w14:textId="32D47CDB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790F74A1" w14:textId="01E159A6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59" w:type="dxa"/>
            <w:vAlign w:val="center"/>
          </w:tcPr>
          <w:p w14:paraId="60FA30C2" w14:textId="1CC6B886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922412" w:rsidRPr="008828BE" w14:paraId="58706670" w14:textId="77777777" w:rsidTr="00287761">
        <w:trPr>
          <w:trHeight w:val="277"/>
        </w:trPr>
        <w:tc>
          <w:tcPr>
            <w:tcW w:w="4820" w:type="dxa"/>
            <w:vMerge/>
            <w:vAlign w:val="center"/>
          </w:tcPr>
          <w:p w14:paraId="5EF301CD" w14:textId="77777777" w:rsidR="00922412" w:rsidRDefault="00922412" w:rsidP="0092241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B98EF03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5162241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D2CDB1F" w14:textId="4D08EDEC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701" w:type="dxa"/>
            <w:vAlign w:val="center"/>
          </w:tcPr>
          <w:p w14:paraId="1CDF275B" w14:textId="7C0993BC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</w:tcPr>
          <w:p w14:paraId="37F58189" w14:textId="7A0F7DAD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60773671" w14:textId="3F5A7D86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  <w:tr w:rsidR="00922412" w:rsidRPr="008828BE" w14:paraId="7B08B9EE" w14:textId="77777777" w:rsidTr="00287761">
        <w:trPr>
          <w:trHeight w:val="275"/>
        </w:trPr>
        <w:tc>
          <w:tcPr>
            <w:tcW w:w="4820" w:type="dxa"/>
            <w:vMerge w:val="restart"/>
            <w:vAlign w:val="center"/>
          </w:tcPr>
          <w:p w14:paraId="433CE822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r w:rsidRPr="0028776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87761">
              <w:rPr>
                <w:b/>
                <w:bCs/>
                <w:sz w:val="24"/>
                <w:szCs w:val="24"/>
              </w:rPr>
              <w:t>Пыхань</w:t>
            </w:r>
            <w:proofErr w:type="spellEnd"/>
          </w:p>
          <w:p w14:paraId="6B16CB46" w14:textId="52CA1889" w:rsidR="00922412" w:rsidRPr="00C74825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28776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 «</w:t>
            </w:r>
            <w:proofErr w:type="spellStart"/>
            <w:r>
              <w:rPr>
                <w:sz w:val="24"/>
                <w:szCs w:val="24"/>
              </w:rPr>
              <w:t>Пыханский</w:t>
            </w:r>
            <w:proofErr w:type="spellEnd"/>
            <w:r>
              <w:rPr>
                <w:sz w:val="24"/>
                <w:szCs w:val="24"/>
              </w:rPr>
              <w:t xml:space="preserve"> сельский дом культуры»</w:t>
            </w:r>
          </w:p>
        </w:tc>
        <w:tc>
          <w:tcPr>
            <w:tcW w:w="992" w:type="dxa"/>
            <w:vMerge w:val="restart"/>
            <w:vAlign w:val="center"/>
          </w:tcPr>
          <w:p w14:paraId="64812E8B" w14:textId="44BE5004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1134" w:type="dxa"/>
            <w:vMerge w:val="restart"/>
            <w:vAlign w:val="center"/>
          </w:tcPr>
          <w:p w14:paraId="4AE37CE9" w14:textId="3F58D8A1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16-00</w:t>
            </w:r>
          </w:p>
        </w:tc>
        <w:tc>
          <w:tcPr>
            <w:tcW w:w="4820" w:type="dxa"/>
            <w:vAlign w:val="center"/>
          </w:tcPr>
          <w:p w14:paraId="143BDE80" w14:textId="5AA3B1BB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«Будем жить»</w:t>
            </w:r>
          </w:p>
        </w:tc>
        <w:tc>
          <w:tcPr>
            <w:tcW w:w="1701" w:type="dxa"/>
            <w:vAlign w:val="center"/>
          </w:tcPr>
          <w:p w14:paraId="57D37E89" w14:textId="54E62E0C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67AA23C9" w14:textId="1D815768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59" w:type="dxa"/>
            <w:vAlign w:val="center"/>
          </w:tcPr>
          <w:p w14:paraId="052BC3F1" w14:textId="0602EA7B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922412" w:rsidRPr="008828BE" w14:paraId="5E4A6203" w14:textId="77777777" w:rsidTr="00287761">
        <w:trPr>
          <w:trHeight w:val="275"/>
        </w:trPr>
        <w:tc>
          <w:tcPr>
            <w:tcW w:w="4820" w:type="dxa"/>
            <w:vMerge/>
            <w:vAlign w:val="center"/>
          </w:tcPr>
          <w:p w14:paraId="0383BBB6" w14:textId="77777777" w:rsidR="00922412" w:rsidRDefault="00922412" w:rsidP="0092241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FC4ECF0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0C29963" w14:textId="77777777" w:rsidR="00922412" w:rsidRDefault="00922412" w:rsidP="0092241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748361E0" w14:textId="38EA1EEA" w:rsidR="00922412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701" w:type="dxa"/>
            <w:vAlign w:val="center"/>
          </w:tcPr>
          <w:p w14:paraId="6F4EB267" w14:textId="08B0D39F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</w:tcPr>
          <w:p w14:paraId="391F0624" w14:textId="02B341B9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763B5C21" w14:textId="31ED0A35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  <w:tr w:rsidR="00922412" w:rsidRPr="008828BE" w14:paraId="1980A2AA" w14:textId="77777777" w:rsidTr="00287761">
        <w:tc>
          <w:tcPr>
            <w:tcW w:w="4820" w:type="dxa"/>
            <w:vAlign w:val="center"/>
          </w:tcPr>
          <w:p w14:paraId="594EFE17" w14:textId="77777777" w:rsidR="00287761" w:rsidRPr="00287761" w:rsidRDefault="00287761" w:rsidP="00922412">
            <w:pPr>
              <w:jc w:val="left"/>
              <w:rPr>
                <w:b/>
                <w:bCs/>
                <w:sz w:val="24"/>
                <w:szCs w:val="24"/>
              </w:rPr>
            </w:pPr>
            <w:bookmarkStart w:id="0" w:name="_GoBack"/>
            <w:r w:rsidRPr="00287761">
              <w:rPr>
                <w:b/>
                <w:bCs/>
                <w:sz w:val="24"/>
                <w:szCs w:val="24"/>
              </w:rPr>
              <w:t>Аг. Шерстин</w:t>
            </w:r>
          </w:p>
          <w:bookmarkEnd w:id="0"/>
          <w:p w14:paraId="18D1E74F" w14:textId="07565D96" w:rsidR="00922412" w:rsidRDefault="00922412" w:rsidP="009224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28776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 «</w:t>
            </w:r>
            <w:proofErr w:type="spellStart"/>
            <w:r>
              <w:rPr>
                <w:sz w:val="24"/>
                <w:szCs w:val="24"/>
              </w:rPr>
              <w:t>Шерстинский</w:t>
            </w:r>
            <w:proofErr w:type="spellEnd"/>
            <w:r>
              <w:rPr>
                <w:sz w:val="24"/>
                <w:szCs w:val="24"/>
              </w:rPr>
              <w:t xml:space="preserve"> сельский дом культуры»</w:t>
            </w:r>
          </w:p>
        </w:tc>
        <w:tc>
          <w:tcPr>
            <w:tcW w:w="992" w:type="dxa"/>
            <w:vAlign w:val="center"/>
          </w:tcPr>
          <w:p w14:paraId="47A38150" w14:textId="3E07F867" w:rsidR="00922412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1134" w:type="dxa"/>
            <w:vAlign w:val="center"/>
          </w:tcPr>
          <w:p w14:paraId="66A4BC11" w14:textId="0A72DC81" w:rsidR="00922412" w:rsidRPr="00C74825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16-00</w:t>
            </w:r>
          </w:p>
        </w:tc>
        <w:tc>
          <w:tcPr>
            <w:tcW w:w="4820" w:type="dxa"/>
            <w:vAlign w:val="center"/>
          </w:tcPr>
          <w:p w14:paraId="58CFC87E" w14:textId="0308051B" w:rsidR="00922412" w:rsidRPr="00C34BC0" w:rsidRDefault="00922412" w:rsidP="00287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701" w:type="dxa"/>
            <w:vAlign w:val="center"/>
          </w:tcPr>
          <w:p w14:paraId="364B6E54" w14:textId="65B88079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</w:tcPr>
          <w:p w14:paraId="06D45D38" w14:textId="72258D7B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1C08D283" w14:textId="25B18B44" w:rsidR="00922412" w:rsidRPr="00C34BC0" w:rsidRDefault="00922412" w:rsidP="00922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</w:tbl>
    <w:p w14:paraId="164AA627" w14:textId="77777777" w:rsidR="00B82433" w:rsidRPr="00F139DE" w:rsidRDefault="00716901" w:rsidP="00F139DE">
      <w:pPr>
        <w:ind w:hanging="851"/>
        <w:jc w:val="both"/>
        <w:rPr>
          <w:sz w:val="24"/>
        </w:rPr>
      </w:pPr>
      <w:r w:rsidRPr="00F139DE">
        <w:rPr>
          <w:sz w:val="24"/>
        </w:rPr>
        <w:t>*</w:t>
      </w:r>
      <w:r w:rsidR="00F16865">
        <w:rPr>
          <w:sz w:val="24"/>
        </w:rPr>
        <w:t>С</w:t>
      </w:r>
      <w:r w:rsidR="00F16865" w:rsidRPr="00F16865">
        <w:rPr>
          <w:sz w:val="24"/>
        </w:rPr>
        <w:t xml:space="preserve">ектор культурно-просветительской работы </w:t>
      </w:r>
      <w:r w:rsidR="00A30B9A" w:rsidRPr="00F139DE">
        <w:rPr>
          <w:sz w:val="24"/>
        </w:rPr>
        <w:t>оставляет за собой право замены фильма, время проведения, место проведения сеанса.</w:t>
      </w:r>
    </w:p>
    <w:p w14:paraId="68306CA4" w14:textId="77777777" w:rsidR="001C5A11" w:rsidRDefault="001C5A11" w:rsidP="00716901">
      <w:pPr>
        <w:jc w:val="both"/>
      </w:pPr>
    </w:p>
    <w:p w14:paraId="24C4C36B" w14:textId="7BC09154" w:rsidR="00B82433" w:rsidRDefault="00012408" w:rsidP="00F139DE">
      <w:pPr>
        <w:ind w:hanging="709"/>
        <w:jc w:val="both"/>
      </w:pPr>
      <w:r>
        <w:t>Зам.</w:t>
      </w:r>
      <w:r w:rsidR="00DC20F5">
        <w:t xml:space="preserve"> д</w:t>
      </w:r>
      <w:r w:rsidR="00B82433">
        <w:t>иректор</w:t>
      </w:r>
      <w:r w:rsidR="00DC20F5">
        <w:t>а</w:t>
      </w:r>
      <w:r w:rsidR="00B82433">
        <w:t xml:space="preserve"> ГУК «</w:t>
      </w:r>
      <w:proofErr w:type="spellStart"/>
      <w:r w:rsidR="00B82433">
        <w:t>Ветковский</w:t>
      </w:r>
      <w:proofErr w:type="spellEnd"/>
      <w:r w:rsidR="00B82433">
        <w:t xml:space="preserve"> центр культуры и</w:t>
      </w:r>
    </w:p>
    <w:p w14:paraId="2B89B2AB" w14:textId="51E14141" w:rsidR="00B82433" w:rsidRDefault="00B82433" w:rsidP="00F139DE">
      <w:pPr>
        <w:ind w:hanging="709"/>
        <w:jc w:val="both"/>
      </w:pPr>
      <w:r>
        <w:t xml:space="preserve">народного </w:t>
      </w:r>
      <w:proofErr w:type="gramStart"/>
      <w:r>
        <w:t xml:space="preserve">творчества»   </w:t>
      </w:r>
      <w:proofErr w:type="gramEnd"/>
      <w:r>
        <w:t xml:space="preserve">                                                                               </w:t>
      </w:r>
      <w:r w:rsidR="00F139DE">
        <w:t xml:space="preserve">          </w:t>
      </w:r>
      <w:r w:rsidR="00B55C02">
        <w:t>_________________</w:t>
      </w:r>
      <w:r w:rsidR="00F139DE">
        <w:t xml:space="preserve">       </w:t>
      </w:r>
      <w:r>
        <w:t xml:space="preserve">                    </w:t>
      </w:r>
      <w:r w:rsidR="00B55C02">
        <w:t xml:space="preserve">      </w:t>
      </w:r>
      <w:r w:rsidR="00A5503F">
        <w:t xml:space="preserve">       </w:t>
      </w:r>
      <w:proofErr w:type="spellStart"/>
      <w:r w:rsidR="00DC20F5">
        <w:t>С.А.Слободчиков</w:t>
      </w:r>
      <w:proofErr w:type="spellEnd"/>
    </w:p>
    <w:p w14:paraId="5C9818F2" w14:textId="77777777" w:rsidR="00063368" w:rsidRDefault="00063368" w:rsidP="00063368">
      <w:pPr>
        <w:ind w:hanging="709"/>
        <w:jc w:val="both"/>
        <w:rPr>
          <w:sz w:val="18"/>
        </w:rPr>
      </w:pPr>
      <w:r>
        <w:rPr>
          <w:sz w:val="18"/>
        </w:rPr>
        <w:t xml:space="preserve">      </w:t>
      </w:r>
    </w:p>
    <w:p w14:paraId="2BF09919" w14:textId="1739FEA7" w:rsidR="00B55C02" w:rsidRPr="00012408" w:rsidRDefault="00B55C02" w:rsidP="00012408">
      <w:pPr>
        <w:ind w:hanging="709"/>
        <w:jc w:val="both"/>
        <w:rPr>
          <w:sz w:val="18"/>
        </w:rPr>
      </w:pPr>
      <w:r>
        <w:rPr>
          <w:sz w:val="18"/>
        </w:rPr>
        <w:t xml:space="preserve">                                         </w:t>
      </w:r>
      <w:r w:rsidR="00012408">
        <w:rPr>
          <w:sz w:val="18"/>
        </w:rPr>
        <w:t xml:space="preserve">                </w:t>
      </w:r>
      <w:r>
        <w:rPr>
          <w:sz w:val="18"/>
        </w:rPr>
        <w:t xml:space="preserve">                                                                                                                                                    </w:t>
      </w:r>
      <w:r w:rsidRPr="00B55C02">
        <w:rPr>
          <w:sz w:val="14"/>
        </w:rPr>
        <w:t>М.П</w:t>
      </w:r>
    </w:p>
    <w:p w14:paraId="2A65F94B" w14:textId="77777777" w:rsidR="00063368" w:rsidRDefault="00063368" w:rsidP="009B4031">
      <w:pPr>
        <w:jc w:val="both"/>
        <w:rPr>
          <w:sz w:val="14"/>
        </w:rPr>
      </w:pPr>
      <w:bookmarkStart w:id="1" w:name="OLE_LINK1"/>
    </w:p>
    <w:p w14:paraId="25197C81" w14:textId="77777777" w:rsidR="00B82433" w:rsidRPr="00B82433" w:rsidRDefault="00B82433" w:rsidP="00B55C02">
      <w:pPr>
        <w:ind w:hanging="709"/>
        <w:jc w:val="both"/>
        <w:rPr>
          <w:sz w:val="14"/>
        </w:rPr>
      </w:pPr>
      <w:r w:rsidRPr="00B82433">
        <w:rPr>
          <w:sz w:val="14"/>
        </w:rPr>
        <w:t>Исп.</w:t>
      </w:r>
      <w:r w:rsidR="008828BE">
        <w:rPr>
          <w:sz w:val="14"/>
        </w:rPr>
        <w:t xml:space="preserve"> </w:t>
      </w:r>
      <w:proofErr w:type="spellStart"/>
      <w:r w:rsidRPr="00B82433">
        <w:rPr>
          <w:sz w:val="14"/>
        </w:rPr>
        <w:t>Кужелко</w:t>
      </w:r>
      <w:proofErr w:type="spellEnd"/>
      <w:r w:rsidR="00B55C02">
        <w:rPr>
          <w:sz w:val="14"/>
        </w:rPr>
        <w:t xml:space="preserve"> </w:t>
      </w:r>
      <w:r w:rsidRPr="00B82433">
        <w:rPr>
          <w:sz w:val="14"/>
        </w:rPr>
        <w:t>8(02330)40259</w:t>
      </w:r>
      <w:bookmarkEnd w:id="1"/>
    </w:p>
    <w:sectPr w:rsidR="00B82433" w:rsidRPr="00B82433" w:rsidSect="00012408">
      <w:pgSz w:w="16838" w:h="11906" w:orient="landscape"/>
      <w:pgMar w:top="142" w:right="1134" w:bottom="142" w:left="1134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BB6FC" w14:textId="77777777" w:rsidR="006166B6" w:rsidRDefault="006166B6" w:rsidP="009B4031">
      <w:r>
        <w:separator/>
      </w:r>
    </w:p>
  </w:endnote>
  <w:endnote w:type="continuationSeparator" w:id="0">
    <w:p w14:paraId="5A3163C5" w14:textId="77777777" w:rsidR="006166B6" w:rsidRDefault="006166B6" w:rsidP="009B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3DE15" w14:textId="77777777" w:rsidR="006166B6" w:rsidRDefault="006166B6" w:rsidP="009B4031">
      <w:r>
        <w:separator/>
      </w:r>
    </w:p>
  </w:footnote>
  <w:footnote w:type="continuationSeparator" w:id="0">
    <w:p w14:paraId="74E192B2" w14:textId="77777777" w:rsidR="006166B6" w:rsidRDefault="006166B6" w:rsidP="009B4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A23693"/>
    <w:multiLevelType w:val="hybridMultilevel"/>
    <w:tmpl w:val="48426FCA"/>
    <w:lvl w:ilvl="0" w:tplc="37A4F48C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534"/>
    <w:rsid w:val="00012408"/>
    <w:rsid w:val="00027EB5"/>
    <w:rsid w:val="0004115B"/>
    <w:rsid w:val="00052A60"/>
    <w:rsid w:val="00063368"/>
    <w:rsid w:val="00070122"/>
    <w:rsid w:val="00077457"/>
    <w:rsid w:val="00081534"/>
    <w:rsid w:val="00081A10"/>
    <w:rsid w:val="00096BFC"/>
    <w:rsid w:val="000A6AFE"/>
    <w:rsid w:val="000D7C03"/>
    <w:rsid w:val="000E76B3"/>
    <w:rsid w:val="000F1CDB"/>
    <w:rsid w:val="001013A5"/>
    <w:rsid w:val="00101BC0"/>
    <w:rsid w:val="00115456"/>
    <w:rsid w:val="00125DFD"/>
    <w:rsid w:val="00142764"/>
    <w:rsid w:val="001452B9"/>
    <w:rsid w:val="00165A29"/>
    <w:rsid w:val="00172C55"/>
    <w:rsid w:val="0018780F"/>
    <w:rsid w:val="001A564B"/>
    <w:rsid w:val="001C548B"/>
    <w:rsid w:val="001C5A11"/>
    <w:rsid w:val="001F2690"/>
    <w:rsid w:val="00224B00"/>
    <w:rsid w:val="0026359D"/>
    <w:rsid w:val="00287761"/>
    <w:rsid w:val="002A21D1"/>
    <w:rsid w:val="002B6EA5"/>
    <w:rsid w:val="002D2DEC"/>
    <w:rsid w:val="002E2BF2"/>
    <w:rsid w:val="002E4D19"/>
    <w:rsid w:val="002F48BE"/>
    <w:rsid w:val="00313FCC"/>
    <w:rsid w:val="00333B75"/>
    <w:rsid w:val="00337790"/>
    <w:rsid w:val="0034413E"/>
    <w:rsid w:val="00345581"/>
    <w:rsid w:val="00365D9A"/>
    <w:rsid w:val="0037656A"/>
    <w:rsid w:val="003A25E5"/>
    <w:rsid w:val="003A556D"/>
    <w:rsid w:val="003C59ED"/>
    <w:rsid w:val="003E35AE"/>
    <w:rsid w:val="003F5E62"/>
    <w:rsid w:val="00411A5A"/>
    <w:rsid w:val="00450DE6"/>
    <w:rsid w:val="00480E48"/>
    <w:rsid w:val="004F5C57"/>
    <w:rsid w:val="00505259"/>
    <w:rsid w:val="00512960"/>
    <w:rsid w:val="0054732A"/>
    <w:rsid w:val="0054792A"/>
    <w:rsid w:val="0055712C"/>
    <w:rsid w:val="005947C8"/>
    <w:rsid w:val="005C7F25"/>
    <w:rsid w:val="006166B6"/>
    <w:rsid w:val="00641CF1"/>
    <w:rsid w:val="00676B59"/>
    <w:rsid w:val="006871D9"/>
    <w:rsid w:val="006919A9"/>
    <w:rsid w:val="006A4D1C"/>
    <w:rsid w:val="006C03DD"/>
    <w:rsid w:val="006C7C4B"/>
    <w:rsid w:val="006E7323"/>
    <w:rsid w:val="006F3504"/>
    <w:rsid w:val="007055B5"/>
    <w:rsid w:val="0071177C"/>
    <w:rsid w:val="00716901"/>
    <w:rsid w:val="007221CA"/>
    <w:rsid w:val="007226AF"/>
    <w:rsid w:val="007330B9"/>
    <w:rsid w:val="00740D97"/>
    <w:rsid w:val="00766AFC"/>
    <w:rsid w:val="0079642C"/>
    <w:rsid w:val="007D0B77"/>
    <w:rsid w:val="00812860"/>
    <w:rsid w:val="0082412C"/>
    <w:rsid w:val="00832C9F"/>
    <w:rsid w:val="00866036"/>
    <w:rsid w:val="00872D15"/>
    <w:rsid w:val="00880195"/>
    <w:rsid w:val="008828BE"/>
    <w:rsid w:val="00882FE6"/>
    <w:rsid w:val="008921C0"/>
    <w:rsid w:val="008B4008"/>
    <w:rsid w:val="008E3A9A"/>
    <w:rsid w:val="008F2120"/>
    <w:rsid w:val="00905F33"/>
    <w:rsid w:val="00917811"/>
    <w:rsid w:val="00922412"/>
    <w:rsid w:val="00925AD3"/>
    <w:rsid w:val="00937E20"/>
    <w:rsid w:val="00941915"/>
    <w:rsid w:val="009571F1"/>
    <w:rsid w:val="00962ACF"/>
    <w:rsid w:val="0098596E"/>
    <w:rsid w:val="0098744C"/>
    <w:rsid w:val="009972C2"/>
    <w:rsid w:val="009A38C6"/>
    <w:rsid w:val="009B4031"/>
    <w:rsid w:val="009B5F18"/>
    <w:rsid w:val="009D01AD"/>
    <w:rsid w:val="009E32E6"/>
    <w:rsid w:val="00A003B3"/>
    <w:rsid w:val="00A01D8B"/>
    <w:rsid w:val="00A30B9A"/>
    <w:rsid w:val="00A415B2"/>
    <w:rsid w:val="00A4234F"/>
    <w:rsid w:val="00A443AD"/>
    <w:rsid w:val="00A5503F"/>
    <w:rsid w:val="00A96473"/>
    <w:rsid w:val="00AA73EA"/>
    <w:rsid w:val="00AD1FB5"/>
    <w:rsid w:val="00AD7314"/>
    <w:rsid w:val="00AE0B35"/>
    <w:rsid w:val="00AF79D5"/>
    <w:rsid w:val="00B25D2E"/>
    <w:rsid w:val="00B335B3"/>
    <w:rsid w:val="00B55C02"/>
    <w:rsid w:val="00B60FB7"/>
    <w:rsid w:val="00B6444D"/>
    <w:rsid w:val="00B82433"/>
    <w:rsid w:val="00BA6F0A"/>
    <w:rsid w:val="00BF46CD"/>
    <w:rsid w:val="00BF49C5"/>
    <w:rsid w:val="00BF6CD1"/>
    <w:rsid w:val="00C22ACB"/>
    <w:rsid w:val="00C34BC0"/>
    <w:rsid w:val="00C35007"/>
    <w:rsid w:val="00C37E96"/>
    <w:rsid w:val="00C661CA"/>
    <w:rsid w:val="00C74825"/>
    <w:rsid w:val="00CA67B3"/>
    <w:rsid w:val="00CB094F"/>
    <w:rsid w:val="00CB1695"/>
    <w:rsid w:val="00CE201C"/>
    <w:rsid w:val="00D075F6"/>
    <w:rsid w:val="00D269A3"/>
    <w:rsid w:val="00D319E4"/>
    <w:rsid w:val="00D40E90"/>
    <w:rsid w:val="00D52D29"/>
    <w:rsid w:val="00D60ACF"/>
    <w:rsid w:val="00D71852"/>
    <w:rsid w:val="00D84712"/>
    <w:rsid w:val="00DC20F5"/>
    <w:rsid w:val="00E2030D"/>
    <w:rsid w:val="00E22F97"/>
    <w:rsid w:val="00E95A77"/>
    <w:rsid w:val="00EA7F27"/>
    <w:rsid w:val="00F139DE"/>
    <w:rsid w:val="00F16865"/>
    <w:rsid w:val="00F17692"/>
    <w:rsid w:val="00F46721"/>
    <w:rsid w:val="00F578A2"/>
    <w:rsid w:val="00F622E1"/>
    <w:rsid w:val="00F710AD"/>
    <w:rsid w:val="00F762ED"/>
    <w:rsid w:val="00F829A0"/>
    <w:rsid w:val="00F929D6"/>
    <w:rsid w:val="00F935EC"/>
    <w:rsid w:val="00FB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766A"/>
  <w15:chartTrackingRefBased/>
  <w15:docId w15:val="{72365874-E3D1-4963-A33B-DF1F2524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69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6B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6BF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B403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4031"/>
  </w:style>
  <w:style w:type="paragraph" w:styleId="a9">
    <w:name w:val="footer"/>
    <w:basedOn w:val="a"/>
    <w:link w:val="aa"/>
    <w:uiPriority w:val="99"/>
    <w:unhideWhenUsed/>
    <w:rsid w:val="009B4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B4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2026-10-22T06:22:00Z</cp:lastPrinted>
  <dcterms:created xsi:type="dcterms:W3CDTF">2026-10-20T11:50:00Z</dcterms:created>
  <dcterms:modified xsi:type="dcterms:W3CDTF">2026-10-22T08:48:00Z</dcterms:modified>
</cp:coreProperties>
</file>